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D1FC" w14:textId="77777777" w:rsidR="00716150" w:rsidRPr="00AB25D6" w:rsidRDefault="00716150" w:rsidP="00716150">
      <w:pPr>
        <w:widowControl/>
        <w:spacing w:line="360" w:lineRule="exact"/>
        <w:jc w:val="right"/>
        <w:rPr>
          <w:rFonts w:asciiTheme="minorEastAsia" w:hAnsiTheme="minorEastAsia" w:cs="メイリオ"/>
          <w:color w:val="000000" w:themeColor="text1"/>
          <w:kern w:val="0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令和７</w:t>
      </w:r>
      <w:r w:rsidRPr="00AB25D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　月　日</w:t>
      </w:r>
    </w:p>
    <w:p w14:paraId="0E776321" w14:textId="1522A469" w:rsidR="00716150" w:rsidRDefault="00716150" w:rsidP="00716150">
      <w:pPr>
        <w:widowControl/>
        <w:spacing w:line="360" w:lineRule="exact"/>
        <w:jc w:val="left"/>
        <w:rPr>
          <w:rFonts w:ascii="ＭＳ 明朝" w:eastAsia="ＭＳ 明朝" w:hAnsi="ＭＳ 明朝" w:cs="メイリオ"/>
          <w:color w:val="000000" w:themeColor="text1"/>
          <w:kern w:val="0"/>
          <w:sz w:val="22"/>
        </w:rPr>
      </w:pPr>
      <w:r w:rsidRPr="00AB25D6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神戸市長　宛</w:t>
      </w:r>
    </w:p>
    <w:p w14:paraId="6D0A0531" w14:textId="77777777" w:rsidR="00716150" w:rsidRPr="00AB25D6" w:rsidRDefault="00716150" w:rsidP="00716150">
      <w:pPr>
        <w:widowControl/>
        <w:spacing w:line="360" w:lineRule="exact"/>
        <w:jc w:val="left"/>
        <w:rPr>
          <w:rFonts w:ascii="ＭＳ 明朝" w:eastAsia="ＭＳ 明朝" w:hAnsi="ＭＳ 明朝" w:cs="メイリオ"/>
          <w:color w:val="000000" w:themeColor="text1"/>
          <w:kern w:val="0"/>
          <w:sz w:val="22"/>
        </w:rPr>
      </w:pPr>
    </w:p>
    <w:p w14:paraId="6B30A380" w14:textId="3E0F35D8" w:rsidR="0061372A" w:rsidRPr="00AB25D6" w:rsidRDefault="003758A7" w:rsidP="0061372A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b/>
          <w:color w:val="000000" w:themeColor="text1"/>
          <w:kern w:val="0"/>
          <w:sz w:val="24"/>
        </w:rPr>
      </w:pPr>
      <w:r w:rsidRPr="00AB25D6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sz w:val="28"/>
        </w:rPr>
        <w:t>現地見学</w:t>
      </w:r>
      <w:r w:rsidR="001F419F" w:rsidRPr="00AB25D6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sz w:val="28"/>
        </w:rPr>
        <w:t>申込書</w:t>
      </w:r>
    </w:p>
    <w:p w14:paraId="5A30653E" w14:textId="77777777" w:rsidR="00AB25D6" w:rsidRDefault="00AB25D6" w:rsidP="003D7B43">
      <w:pPr>
        <w:widowControl/>
        <w:wordWrap w:val="0"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3D5C7ED4" w14:textId="77777777" w:rsidR="003D7B43" w:rsidRPr="00716150" w:rsidRDefault="003D7B43" w:rsidP="003D7B43">
      <w:pPr>
        <w:widowControl/>
        <w:spacing w:line="360" w:lineRule="exact"/>
        <w:jc w:val="left"/>
        <w:rPr>
          <w:rFonts w:ascii="ＭＳ 明朝" w:eastAsia="ＭＳ 明朝" w:hAnsi="ＭＳ 明朝" w:cs="メイリオ"/>
          <w:color w:val="000000" w:themeColor="text1"/>
          <w:kern w:val="0"/>
          <w:sz w:val="22"/>
        </w:rPr>
      </w:pPr>
    </w:p>
    <w:p w14:paraId="2FF2C3AB" w14:textId="42B096FA" w:rsidR="0078343F" w:rsidRPr="00296998" w:rsidRDefault="003D7B43" w:rsidP="0078343F">
      <w:pPr>
        <w:widowControl/>
        <w:spacing w:line="360" w:lineRule="exact"/>
        <w:ind w:firstLineChars="100" w:firstLine="210"/>
        <w:jc w:val="left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「</w:t>
      </w:r>
      <w:r w:rsidR="00547195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東垂水地区市有地（</w:t>
      </w:r>
      <w:r w:rsidR="006D46BD">
        <w:rPr>
          <w:rFonts w:ascii="ＭＳ 明朝" w:eastAsia="ＭＳ 明朝" w:hAnsi="ＭＳ 明朝" w:cs="メイリオ" w:hint="eastAsia"/>
          <w:color w:val="000000" w:themeColor="text1"/>
          <w:kern w:val="0"/>
        </w:rPr>
        <w:t>王居殿３丁目）利活用事業</w:t>
      </w:r>
      <w:r w:rsidR="00122E32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事業者募集要項</w:t>
      </w:r>
      <w:r w:rsidR="003758A7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」に基づき、以下のとお</w:t>
      </w:r>
      <w:r w:rsidR="00FF4A73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り、</w:t>
      </w:r>
      <w:r w:rsidR="001C6CAA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現地</w:t>
      </w:r>
      <w:r w:rsidR="00122E32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見学を</w:t>
      </w:r>
      <w:r w:rsidR="001C6CAA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申込</w:t>
      </w:r>
      <w:r w:rsidR="00F1282B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み</w:t>
      </w:r>
      <w:r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ます。</w:t>
      </w:r>
    </w:p>
    <w:p w14:paraId="25161408" w14:textId="58D58735" w:rsidR="00AB25D6" w:rsidRDefault="00AB25D6" w:rsidP="0012286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tbl>
      <w:tblPr>
        <w:tblStyle w:val="af1"/>
        <w:tblpPr w:leftFromText="142" w:rightFromText="142" w:vertAnchor="page" w:horzAnchor="margin" w:tblpY="507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B25D6" w:rsidRPr="00F878F9" w14:paraId="228C2888" w14:textId="77777777" w:rsidTr="00716150">
        <w:trPr>
          <w:trHeight w:val="98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811C453" w14:textId="77777777" w:rsidR="00AB25D6" w:rsidRPr="00AB25D6" w:rsidRDefault="00AB25D6" w:rsidP="00716150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法人名</w:t>
            </w:r>
          </w:p>
          <w:p w14:paraId="7CA55155" w14:textId="2764F034" w:rsidR="00AB25D6" w:rsidRPr="00AB25D6" w:rsidRDefault="00AB25D6" w:rsidP="00716150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547195">
              <w:rPr>
                <w:rFonts w:asciiTheme="majorEastAsia" w:eastAsiaTheme="majorEastAsia" w:hAnsiTheme="majorEastAsia" w:cs="メイリオ" w:hint="eastAsia"/>
                <w:color w:val="000000" w:themeColor="text1"/>
                <w:sz w:val="16"/>
              </w:rPr>
              <w:t>(支店・営業所名</w:t>
            </w:r>
            <w:r w:rsidR="00547195" w:rsidRPr="00547195">
              <w:rPr>
                <w:rFonts w:asciiTheme="majorEastAsia" w:eastAsiaTheme="majorEastAsia" w:hAnsiTheme="majorEastAsia" w:cs="メイリオ" w:hint="eastAsia"/>
                <w:color w:val="000000" w:themeColor="text1"/>
                <w:sz w:val="16"/>
              </w:rPr>
              <w:t>含む</w:t>
            </w:r>
            <w:r w:rsidRPr="00547195">
              <w:rPr>
                <w:rFonts w:asciiTheme="majorEastAsia" w:eastAsiaTheme="majorEastAsia" w:hAnsiTheme="majorEastAsia" w:cs="メイリオ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513" w:type="dxa"/>
            <w:vAlign w:val="center"/>
          </w:tcPr>
          <w:p w14:paraId="6D2E1805" w14:textId="77777777" w:rsidR="00AB25D6" w:rsidRDefault="00AB25D6" w:rsidP="007161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1C5C789F" w14:textId="77777777" w:rsidR="00AB25D6" w:rsidRPr="00F878F9" w:rsidRDefault="00AB25D6" w:rsidP="007161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AB25D6" w:rsidRPr="00F878F9" w14:paraId="2F8F5903" w14:textId="77777777" w:rsidTr="00716150">
        <w:trPr>
          <w:trHeight w:val="32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5FBA8CB" w14:textId="77777777" w:rsidR="00AB25D6" w:rsidRPr="00AB25D6" w:rsidRDefault="00AB25D6" w:rsidP="00716150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見学参加者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2876736" w14:textId="77777777" w:rsidR="00AB25D6" w:rsidRPr="00F878F9" w:rsidRDefault="00AB25D6" w:rsidP="007161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AB25D6" w:rsidRPr="00F878F9" w14:paraId="5CEE088E" w14:textId="77777777" w:rsidTr="00716150">
        <w:trPr>
          <w:trHeight w:val="32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9568C20" w14:textId="77777777" w:rsidR="00AB25D6" w:rsidRDefault="00AB25D6" w:rsidP="007161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7513" w:type="dxa"/>
            <w:vAlign w:val="center"/>
          </w:tcPr>
          <w:p w14:paraId="784A7EC3" w14:textId="77777777" w:rsidR="00AB25D6" w:rsidRPr="00F878F9" w:rsidRDefault="00AB25D6" w:rsidP="00716150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AB25D6" w:rsidRPr="00F878F9" w14:paraId="4F8D6C59" w14:textId="77777777" w:rsidTr="00716150">
        <w:trPr>
          <w:trHeight w:val="32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2CB2A65" w14:textId="77777777" w:rsidR="00AB25D6" w:rsidRDefault="00AB25D6" w:rsidP="007161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7513" w:type="dxa"/>
            <w:vAlign w:val="center"/>
          </w:tcPr>
          <w:p w14:paraId="3726335E" w14:textId="77777777" w:rsidR="00AB25D6" w:rsidRPr="00F878F9" w:rsidRDefault="00AB25D6" w:rsidP="00716150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</w:tbl>
    <w:p w14:paraId="0C96485C" w14:textId="4B5AF976" w:rsidR="00122867" w:rsidRPr="00AB25D6" w:rsidRDefault="00AB25D6" w:rsidP="00122867">
      <w:pPr>
        <w:widowControl/>
        <w:spacing w:line="360" w:lineRule="exac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2"/>
        </w:rPr>
      </w:pPr>
      <w:r w:rsidRPr="00AB25D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■申込者</w:t>
      </w:r>
    </w:p>
    <w:p w14:paraId="17C62509" w14:textId="77777777" w:rsidR="00AB25D6" w:rsidRDefault="00AB25D6" w:rsidP="00122E32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57F722C2" w14:textId="59C862D3" w:rsidR="00122E32" w:rsidRPr="00AB25D6" w:rsidRDefault="00AB25D6" w:rsidP="00122E32">
      <w:pPr>
        <w:widowControl/>
        <w:spacing w:line="360" w:lineRule="exact"/>
        <w:ind w:right="112"/>
        <w:jc w:val="left"/>
        <w:rPr>
          <w:rFonts w:asciiTheme="majorEastAsia" w:eastAsiaTheme="majorEastAsia" w:hAnsiTheme="majorEastAsia" w:cs="メイリオ"/>
        </w:rPr>
      </w:pPr>
      <w:r w:rsidRPr="00AB25D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■</w:t>
      </w:r>
      <w:r w:rsidR="00122E32" w:rsidRPr="00AB25D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現地見学希望日時</w:t>
      </w:r>
      <w:r w:rsidR="00750DDC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・場所</w:t>
      </w:r>
      <w:bookmarkStart w:id="0" w:name="_GoBack"/>
      <w:bookmarkEnd w:id="0"/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2035"/>
        <w:gridCol w:w="7321"/>
      </w:tblGrid>
      <w:tr w:rsidR="00122E32" w:rsidRPr="00654050" w14:paraId="37BC94B0" w14:textId="77777777" w:rsidTr="00122E32">
        <w:trPr>
          <w:trHeight w:val="555"/>
        </w:trPr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3EFD60FE" w14:textId="3FA183B5" w:rsidR="00122E32" w:rsidRPr="00AB25D6" w:rsidRDefault="00122E32" w:rsidP="00AB25D6">
            <w:pPr>
              <w:widowControl/>
              <w:spacing w:line="360" w:lineRule="exact"/>
              <w:ind w:right="-62" w:firstLineChars="100" w:firstLine="22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</w:pPr>
            <w:r w:rsidRPr="00AB25D6"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  <w:t>日</w:t>
            </w:r>
            <w:r w:rsidR="00AB25D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AB25D6"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  <w:t xml:space="preserve">時　</w:t>
            </w:r>
          </w:p>
        </w:tc>
        <w:tc>
          <w:tcPr>
            <w:tcW w:w="7321" w:type="dxa"/>
            <w:vAlign w:val="center"/>
          </w:tcPr>
          <w:p w14:paraId="36B0CD31" w14:textId="235833C4" w:rsidR="00122E32" w:rsidRPr="00CE4FC0" w:rsidRDefault="00AB25D6" w:rsidP="00CE4FC0">
            <w:pPr>
              <w:widowControl/>
              <w:spacing w:line="360" w:lineRule="exact"/>
              <w:ind w:right="112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2"/>
              </w:rPr>
            </w:pPr>
            <w:r w:rsidRPr="00CE4FC0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 xml:space="preserve">　　月　　日（</w:t>
            </w:r>
            <w:r w:rsidR="00485485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E4FC0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>）　午前・午後　：　～　　：</w:t>
            </w:r>
          </w:p>
        </w:tc>
      </w:tr>
      <w:tr w:rsidR="00F036E7" w:rsidRPr="00654050" w14:paraId="2C7B72AE" w14:textId="77777777" w:rsidTr="00750DDC">
        <w:trPr>
          <w:trHeight w:val="841"/>
        </w:trPr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620C13D4" w14:textId="14C916BD" w:rsidR="00F036E7" w:rsidRPr="00AB25D6" w:rsidRDefault="00F036E7" w:rsidP="00AB25D6">
            <w:pPr>
              <w:widowControl/>
              <w:spacing w:line="360" w:lineRule="exact"/>
              <w:ind w:right="-62" w:firstLineChars="100" w:firstLine="22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2"/>
              </w:rPr>
              <w:t>場　　　所</w:t>
            </w:r>
          </w:p>
        </w:tc>
        <w:tc>
          <w:tcPr>
            <w:tcW w:w="7321" w:type="dxa"/>
            <w:vAlign w:val="center"/>
          </w:tcPr>
          <w:p w14:paraId="51785832" w14:textId="77777777" w:rsidR="00F036E7" w:rsidRDefault="00F036E7" w:rsidP="00CE4FC0">
            <w:pPr>
              <w:widowControl/>
              <w:spacing w:line="360" w:lineRule="exact"/>
              <w:ind w:right="112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>【　　】事業対象地（垂水区王居殿３丁目1215番のうち）</w:t>
            </w:r>
          </w:p>
          <w:p w14:paraId="046186C2" w14:textId="5D1F9F6C" w:rsidR="00F036E7" w:rsidRPr="00F036E7" w:rsidRDefault="00F036E7" w:rsidP="00CE4FC0">
            <w:pPr>
              <w:widowControl/>
              <w:spacing w:line="360" w:lineRule="exact"/>
              <w:ind w:right="112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>【　　】隣接地（垂水区王居殿1208番のうち）</w:t>
            </w:r>
          </w:p>
        </w:tc>
      </w:tr>
    </w:tbl>
    <w:p w14:paraId="2AD368D6" w14:textId="3B8385A7" w:rsidR="00AB25D6" w:rsidRPr="00547195" w:rsidRDefault="00122E32" w:rsidP="00AB25D6">
      <w:pPr>
        <w:widowControl/>
        <w:spacing w:line="360" w:lineRule="exact"/>
        <w:ind w:left="210" w:hangingChars="100" w:hanging="210"/>
        <w:jc w:val="left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※</w:t>
      </w:r>
      <w:r w:rsidR="00E83DD5">
        <w:rPr>
          <w:rFonts w:ascii="ＭＳ 明朝" w:eastAsia="ＭＳ 明朝" w:hAnsi="ＭＳ 明朝" w:cs="メイリオ" w:hint="eastAsia"/>
          <w:color w:val="000000" w:themeColor="text1"/>
          <w:kern w:val="0"/>
        </w:rPr>
        <w:t>令和７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年６月19日（木）～７月</w:t>
      </w:r>
      <w:r w:rsidR="00485485">
        <w:rPr>
          <w:rFonts w:ascii="ＭＳ 明朝" w:eastAsia="ＭＳ 明朝" w:hAnsi="ＭＳ 明朝" w:cs="メイリオ" w:hint="eastAsia"/>
          <w:color w:val="000000" w:themeColor="text1"/>
          <w:kern w:val="0"/>
        </w:rPr>
        <w:t>25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日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（金）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まで（土曜・日曜・祝日を除く）の９時～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17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時</w:t>
      </w:r>
      <w:r w:rsidR="00AB25D6"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の間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で希望日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時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を記載してください。</w:t>
      </w:r>
    </w:p>
    <w:p w14:paraId="095AE366" w14:textId="3B68022D" w:rsidR="00547195" w:rsidRPr="00547195" w:rsidRDefault="00547195" w:rsidP="00547195">
      <w:pPr>
        <w:widowControl/>
        <w:spacing w:line="360" w:lineRule="exact"/>
        <w:ind w:left="210" w:right="-30" w:hangingChars="100" w:hanging="210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AB25D6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※同日時に複数の申し込みがあった場合、</w:t>
      </w:r>
      <w:r w:rsidR="00485485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日時変更</w:t>
      </w:r>
      <w:r w:rsidRPr="00AB25D6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をお願いさせていただく場合があります。</w:t>
      </w:r>
    </w:p>
    <w:p w14:paraId="6E0787E3" w14:textId="77777777" w:rsidR="00122E32" w:rsidRPr="00122E32" w:rsidRDefault="00122E32" w:rsidP="0012286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7279DE01" w14:textId="55D9778C" w:rsidR="00E3240C" w:rsidRPr="00AB25D6" w:rsidRDefault="00AB25D6" w:rsidP="00E3240C">
      <w:pPr>
        <w:spacing w:line="360" w:lineRule="exact"/>
        <w:rPr>
          <w:rFonts w:asciiTheme="majorEastAsia" w:eastAsiaTheme="majorEastAsia" w:hAnsiTheme="majorEastAsia" w:cs="メイリオ"/>
          <w:sz w:val="22"/>
        </w:rPr>
      </w:pPr>
      <w:r w:rsidRPr="00AB25D6">
        <w:rPr>
          <w:rFonts w:asciiTheme="majorEastAsia" w:eastAsiaTheme="majorEastAsia" w:hAnsiTheme="majorEastAsia" w:cs="メイリオ" w:hint="eastAsia"/>
          <w:sz w:val="22"/>
        </w:rPr>
        <w:t>■</w:t>
      </w:r>
      <w:r w:rsidR="00E3240C" w:rsidRPr="00AB25D6">
        <w:rPr>
          <w:rFonts w:asciiTheme="majorEastAsia" w:eastAsiaTheme="majorEastAsia" w:hAnsiTheme="majorEastAsia" w:cs="メイリオ" w:hint="eastAsia"/>
          <w:sz w:val="22"/>
        </w:rPr>
        <w:t>連絡先</w:t>
      </w: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3240C" w:rsidRPr="00F878F9" w14:paraId="5D50DC1A" w14:textId="77777777" w:rsidTr="00AB25D6">
        <w:trPr>
          <w:trHeight w:val="5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846C692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所在地</w:t>
            </w:r>
          </w:p>
        </w:tc>
        <w:tc>
          <w:tcPr>
            <w:tcW w:w="6945" w:type="dxa"/>
            <w:vAlign w:val="center"/>
          </w:tcPr>
          <w:p w14:paraId="5E3CB2C4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CE4FC0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〒</w:t>
            </w:r>
          </w:p>
          <w:p w14:paraId="59A30056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240C" w:rsidRPr="00F878F9" w14:paraId="663208F5" w14:textId="77777777" w:rsidTr="00AB25D6">
        <w:trPr>
          <w:trHeight w:val="5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218AAC4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部署名</w:t>
            </w:r>
          </w:p>
        </w:tc>
        <w:tc>
          <w:tcPr>
            <w:tcW w:w="6945" w:type="dxa"/>
            <w:vAlign w:val="center"/>
          </w:tcPr>
          <w:p w14:paraId="075BC21A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240C" w:rsidRPr="00F878F9" w14:paraId="31830DF6" w14:textId="77777777" w:rsidTr="00AB25D6">
        <w:trPr>
          <w:trHeight w:val="83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436BD1" w14:textId="77777777" w:rsidR="00547195" w:rsidRDefault="00E3240C" w:rsidP="00AB25D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担当者</w:t>
            </w:r>
          </w:p>
          <w:p w14:paraId="7E0EBCFE" w14:textId="2531F2FC" w:rsidR="00E3240C" w:rsidRPr="00AB25D6" w:rsidRDefault="00AB25D6" w:rsidP="00AB25D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547195">
              <w:rPr>
                <w:rFonts w:asciiTheme="majorEastAsia" w:eastAsiaTheme="majorEastAsia" w:hAnsiTheme="majorEastAsia" w:cs="メイリオ" w:hint="eastAsia"/>
                <w:sz w:val="16"/>
              </w:rPr>
              <w:t>（</w:t>
            </w:r>
            <w:r w:rsidR="009D0688" w:rsidRPr="00547195">
              <w:rPr>
                <w:rFonts w:asciiTheme="majorEastAsia" w:eastAsiaTheme="majorEastAsia" w:hAnsiTheme="majorEastAsia" w:cs="メイリオ" w:hint="eastAsia"/>
                <w:sz w:val="16"/>
              </w:rPr>
              <w:t>役職</w:t>
            </w:r>
            <w:r w:rsidR="00E3240C" w:rsidRPr="00547195">
              <w:rPr>
                <w:rFonts w:asciiTheme="majorEastAsia" w:eastAsiaTheme="majorEastAsia" w:hAnsiTheme="majorEastAsia" w:cs="メイリオ" w:hint="eastAsia"/>
                <w:sz w:val="16"/>
              </w:rPr>
              <w:t>・氏名</w:t>
            </w:r>
            <w:r w:rsidRPr="00547195">
              <w:rPr>
                <w:rFonts w:asciiTheme="majorEastAsia" w:eastAsiaTheme="majorEastAsia" w:hAnsiTheme="majorEastAsia" w:cs="メイリオ" w:hint="eastAsia"/>
                <w:sz w:val="16"/>
              </w:rPr>
              <w:t>）</w:t>
            </w:r>
          </w:p>
        </w:tc>
        <w:tc>
          <w:tcPr>
            <w:tcW w:w="6945" w:type="dxa"/>
            <w:vAlign w:val="center"/>
          </w:tcPr>
          <w:p w14:paraId="16756A7D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240C" w:rsidRPr="00F878F9" w14:paraId="74C312DA" w14:textId="77777777" w:rsidTr="00AB25D6">
        <w:trPr>
          <w:trHeight w:val="84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BB53F6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担当者</w:t>
            </w:r>
          </w:p>
          <w:p w14:paraId="2C90C3AF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連絡先</w:t>
            </w:r>
          </w:p>
        </w:tc>
        <w:tc>
          <w:tcPr>
            <w:tcW w:w="6945" w:type="dxa"/>
            <w:vAlign w:val="center"/>
          </w:tcPr>
          <w:p w14:paraId="48AFD6B5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CE4FC0">
              <w:rPr>
                <w:rFonts w:ascii="ＭＳ 明朝" w:eastAsia="ＭＳ 明朝" w:hAnsi="ＭＳ 明朝" w:cs="メイリオ" w:hint="eastAsia"/>
                <w:sz w:val="22"/>
              </w:rPr>
              <w:t>TEL：</w:t>
            </w:r>
          </w:p>
          <w:p w14:paraId="1CCCB832" w14:textId="44FBE816" w:rsidR="00E3240C" w:rsidRPr="00CE4FC0" w:rsidRDefault="0024478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CE4FC0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  <w:r w:rsidR="00E3240C" w:rsidRPr="00CE4FC0">
              <w:rPr>
                <w:rFonts w:ascii="ＭＳ 明朝" w:eastAsia="ＭＳ 明朝" w:hAnsi="ＭＳ 明朝" w:cs="メイリオ" w:hint="eastAsia"/>
                <w:sz w:val="22"/>
              </w:rPr>
              <w:t>：</w:t>
            </w:r>
          </w:p>
        </w:tc>
      </w:tr>
    </w:tbl>
    <w:p w14:paraId="76446E76" w14:textId="77777777" w:rsidR="00B636EA" w:rsidRPr="00654050" w:rsidRDefault="00B636EA" w:rsidP="001C6CAA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</w:rPr>
      </w:pPr>
    </w:p>
    <w:p w14:paraId="0249E56B" w14:textId="7D6266EE" w:rsidR="0060238B" w:rsidRPr="00AB25D6" w:rsidRDefault="0060238B" w:rsidP="009805A3">
      <w:pPr>
        <w:spacing w:line="360" w:lineRule="exact"/>
        <w:rPr>
          <w:rFonts w:asciiTheme="minorEastAsia" w:hAnsiTheme="minorEastAsia" w:cs="メイリオ"/>
          <w:szCs w:val="21"/>
        </w:rPr>
      </w:pPr>
      <w:r w:rsidRPr="00AB25D6">
        <w:rPr>
          <w:rFonts w:asciiTheme="minorEastAsia" w:hAnsiTheme="minorEastAsia" w:cs="メイリオ" w:hint="eastAsia"/>
          <w:szCs w:val="21"/>
        </w:rPr>
        <w:t xml:space="preserve">　</w:t>
      </w:r>
      <w:r w:rsidR="00AB25D6" w:rsidRPr="00AB25D6">
        <w:rPr>
          <w:rFonts w:asciiTheme="minorEastAsia" w:hAnsiTheme="minorEastAsia" w:hint="eastAsia"/>
          <w:szCs w:val="21"/>
        </w:rPr>
        <w:t>件名を</w:t>
      </w:r>
      <w:r w:rsidRPr="00AB25D6">
        <w:rPr>
          <w:rFonts w:asciiTheme="minorEastAsia" w:hAnsiTheme="minorEastAsia" w:hint="eastAsia"/>
          <w:szCs w:val="21"/>
        </w:rPr>
        <w:t>「</w:t>
      </w:r>
      <w:r w:rsidR="00547195">
        <w:rPr>
          <w:rFonts w:asciiTheme="minorEastAsia" w:hAnsiTheme="minorEastAsia" w:hint="eastAsia"/>
          <w:szCs w:val="21"/>
        </w:rPr>
        <w:t>東垂水地区市有地利活用事業</w:t>
      </w:r>
      <w:r w:rsidRPr="00AB25D6">
        <w:rPr>
          <w:rFonts w:asciiTheme="minorEastAsia" w:hAnsiTheme="minorEastAsia" w:hint="eastAsia"/>
          <w:szCs w:val="21"/>
        </w:rPr>
        <w:t>現地見学申込</w:t>
      </w:r>
      <w:r w:rsidR="00547195">
        <w:rPr>
          <w:rFonts w:asciiTheme="minorEastAsia" w:hAnsiTheme="minorEastAsia" w:hint="eastAsia"/>
          <w:szCs w:val="21"/>
        </w:rPr>
        <w:t>み</w:t>
      </w:r>
      <w:r w:rsidRPr="00AB25D6">
        <w:rPr>
          <w:rFonts w:asciiTheme="minorEastAsia" w:hAnsiTheme="minorEastAsia" w:hint="eastAsia"/>
          <w:szCs w:val="21"/>
        </w:rPr>
        <w:t>」とし</w:t>
      </w:r>
      <w:r w:rsidR="00AB25D6" w:rsidRPr="00AB25D6">
        <w:rPr>
          <w:rFonts w:asciiTheme="minorEastAsia" w:hAnsiTheme="minorEastAsia" w:hint="eastAsia"/>
          <w:szCs w:val="21"/>
        </w:rPr>
        <w:t>以下のアドレスに送付</w:t>
      </w:r>
      <w:r w:rsidR="00AB25D6">
        <w:rPr>
          <w:rFonts w:asciiTheme="minorEastAsia" w:hAnsiTheme="minorEastAsia" w:hint="eastAsia"/>
          <w:szCs w:val="21"/>
        </w:rPr>
        <w:t>してください。</w:t>
      </w:r>
    </w:p>
    <w:p w14:paraId="4B86728E" w14:textId="0514AA4F" w:rsidR="009805A3" w:rsidRPr="00AB25D6" w:rsidRDefault="009805A3" w:rsidP="00501738">
      <w:pPr>
        <w:spacing w:line="360" w:lineRule="exact"/>
        <w:rPr>
          <w:rFonts w:asciiTheme="minorEastAsia" w:hAnsiTheme="minorEastAsia" w:cs="メイリオ"/>
          <w:color w:val="000000" w:themeColor="text1"/>
          <w:szCs w:val="21"/>
        </w:rPr>
      </w:pPr>
      <w:r w:rsidRPr="00AB25D6">
        <w:rPr>
          <w:rFonts w:asciiTheme="minorEastAsia" w:hAnsiTheme="minorEastAsia" w:cs="メイリオ" w:hint="eastAsia"/>
          <w:szCs w:val="21"/>
        </w:rPr>
        <w:t xml:space="preserve">　</w:t>
      </w:r>
      <w:r w:rsidR="0024478C" w:rsidRPr="00AB25D6">
        <w:rPr>
          <w:rFonts w:asciiTheme="minorEastAsia" w:hAnsiTheme="minorEastAsia" w:cs="メイリオ" w:hint="eastAsia"/>
          <w:color w:val="000000" w:themeColor="text1"/>
          <w:szCs w:val="21"/>
        </w:rPr>
        <w:t>E-mail</w:t>
      </w:r>
      <w:r w:rsidRPr="00AB25D6">
        <w:rPr>
          <w:rFonts w:asciiTheme="minorEastAsia" w:hAnsiTheme="minorEastAsia" w:cs="メイリオ" w:hint="eastAsia"/>
          <w:color w:val="000000" w:themeColor="text1"/>
          <w:szCs w:val="21"/>
        </w:rPr>
        <w:t>：</w:t>
      </w:r>
      <w:hyperlink r:id="rId6" w:history="1">
        <w:r w:rsidR="005017DF" w:rsidRPr="00086202">
          <w:rPr>
            <w:rStyle w:val="aff2"/>
            <w:rFonts w:asciiTheme="minorEastAsia" w:hAnsiTheme="minorEastAsia" w:cs="メイリオ"/>
            <w:szCs w:val="21"/>
          </w:rPr>
          <w:t>katsuyou_kikaku@city.kobe.lg.jp</w:t>
        </w:r>
      </w:hyperlink>
      <w:r w:rsidR="00F1282B" w:rsidRPr="00AB25D6">
        <w:rPr>
          <w:rFonts w:asciiTheme="minorEastAsia" w:hAnsiTheme="minorEastAsia" w:cs="メイリオ" w:hint="eastAsia"/>
          <w:color w:val="000000" w:themeColor="text1"/>
          <w:szCs w:val="21"/>
        </w:rPr>
        <w:t xml:space="preserve">　</w:t>
      </w:r>
    </w:p>
    <w:sectPr w:rsidR="009805A3" w:rsidRPr="00AB25D6" w:rsidSect="00AB25D6">
      <w:headerReference w:type="default" r:id="rId7"/>
      <w:footerReference w:type="default" r:id="rId8"/>
      <w:pgSz w:w="11906" w:h="16838" w:code="9"/>
      <w:pgMar w:top="1247" w:right="1304" w:bottom="1247" w:left="1418" w:header="737" w:footer="73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B704" w14:textId="77777777" w:rsidR="00AB25D6" w:rsidRPr="00AB25D6" w:rsidRDefault="00AB25D6" w:rsidP="00AB25D6">
    <w:pPr>
      <w:widowControl/>
      <w:spacing w:line="360" w:lineRule="exact"/>
      <w:ind w:right="-30"/>
      <w:jc w:val="right"/>
      <w:rPr>
        <w:rFonts w:ascii="ＭＳ ゴシック" w:eastAsia="ＭＳ ゴシック" w:hAnsi="ＭＳ ゴシック" w:cs="メイリオ"/>
        <w:color w:val="000000" w:themeColor="text1"/>
        <w:kern w:val="0"/>
        <w:sz w:val="24"/>
      </w:rPr>
    </w:pPr>
    <w:r w:rsidRPr="00AB25D6">
      <w:rPr>
        <w:rFonts w:ascii="ＭＳ ゴシック" w:eastAsia="ＭＳ ゴシック" w:hAnsi="ＭＳ ゴシック" w:cs="メイリオ" w:hint="eastAsia"/>
        <w:color w:val="000000" w:themeColor="text1"/>
        <w:kern w:val="0"/>
        <w:sz w:val="24"/>
      </w:rPr>
      <w:t>（様式１）</w:t>
    </w:r>
  </w:p>
  <w:p w14:paraId="6F5ECD0C" w14:textId="77777777" w:rsidR="00AB25D6" w:rsidRDefault="00AB25D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A7383"/>
    <w:rsid w:val="000C1823"/>
    <w:rsid w:val="000D4753"/>
    <w:rsid w:val="000E1E45"/>
    <w:rsid w:val="00111712"/>
    <w:rsid w:val="00122867"/>
    <w:rsid w:val="00122E32"/>
    <w:rsid w:val="00126575"/>
    <w:rsid w:val="001344E0"/>
    <w:rsid w:val="00136612"/>
    <w:rsid w:val="00136BAC"/>
    <w:rsid w:val="00150F3E"/>
    <w:rsid w:val="00152B19"/>
    <w:rsid w:val="00155767"/>
    <w:rsid w:val="00170D35"/>
    <w:rsid w:val="0018249F"/>
    <w:rsid w:val="00191C49"/>
    <w:rsid w:val="001944D1"/>
    <w:rsid w:val="001A5A36"/>
    <w:rsid w:val="001C12A0"/>
    <w:rsid w:val="001C6CAA"/>
    <w:rsid w:val="001D06F0"/>
    <w:rsid w:val="001F419F"/>
    <w:rsid w:val="002123E1"/>
    <w:rsid w:val="0024478C"/>
    <w:rsid w:val="00263566"/>
    <w:rsid w:val="00263AC4"/>
    <w:rsid w:val="00272CF1"/>
    <w:rsid w:val="00287042"/>
    <w:rsid w:val="002929D4"/>
    <w:rsid w:val="00296998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85485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017DF"/>
    <w:rsid w:val="005379B8"/>
    <w:rsid w:val="00541BC4"/>
    <w:rsid w:val="00547195"/>
    <w:rsid w:val="00547B11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5671"/>
    <w:rsid w:val="006235C9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6D46BD"/>
    <w:rsid w:val="00704E34"/>
    <w:rsid w:val="00716150"/>
    <w:rsid w:val="007238E6"/>
    <w:rsid w:val="007251AB"/>
    <w:rsid w:val="00727DF4"/>
    <w:rsid w:val="00730B16"/>
    <w:rsid w:val="00735B00"/>
    <w:rsid w:val="00750DDC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B25D6"/>
    <w:rsid w:val="00AD4315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CE4FC0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573BC"/>
    <w:rsid w:val="00E67E65"/>
    <w:rsid w:val="00E7539E"/>
    <w:rsid w:val="00E80FB4"/>
    <w:rsid w:val="00E83DD5"/>
    <w:rsid w:val="00EA3E2B"/>
    <w:rsid w:val="00EB3AC6"/>
    <w:rsid w:val="00EB531A"/>
    <w:rsid w:val="00EC7546"/>
    <w:rsid w:val="00ED5E94"/>
    <w:rsid w:val="00EE5795"/>
    <w:rsid w:val="00EE5993"/>
    <w:rsid w:val="00F036E7"/>
    <w:rsid w:val="00F127B2"/>
    <w:rsid w:val="00F1282B"/>
    <w:rsid w:val="00F44804"/>
    <w:rsid w:val="00F46B37"/>
    <w:rsid w:val="00F5013A"/>
    <w:rsid w:val="00F52E7C"/>
    <w:rsid w:val="00F72149"/>
    <w:rsid w:val="00F726F7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suyou_kikaku@city.kobe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2025-06-11T02:54:00Z</dcterms:created>
  <dcterms:modified xsi:type="dcterms:W3CDTF">2025-06-12T06:45:00Z</dcterms:modified>
</cp:coreProperties>
</file>