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2FFD" w14:textId="16566E5F" w:rsidR="007F5948" w:rsidRPr="006D0F22" w:rsidRDefault="007F5948" w:rsidP="00DF35DA">
      <w:pPr>
        <w:autoSpaceDE w:val="0"/>
        <w:autoSpaceDN w:val="0"/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別記様式第３号</w:t>
      </w:r>
    </w:p>
    <w:p w14:paraId="0CD50323" w14:textId="77777777" w:rsidR="00661557" w:rsidRPr="006D0F22" w:rsidRDefault="00661557" w:rsidP="00DF35DA">
      <w:pPr>
        <w:autoSpaceDE w:val="0"/>
        <w:autoSpaceDN w:val="0"/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28D81B5F" w14:textId="6825B40A" w:rsidR="00525C5B" w:rsidRDefault="007F5948" w:rsidP="00DF35DA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  <w:szCs w:val="20"/>
        </w:rPr>
      </w:pPr>
      <w:r w:rsidRPr="006D0F22">
        <w:rPr>
          <w:rFonts w:ascii="BIZ UDゴシック" w:eastAsia="BIZ UDゴシック" w:hAnsi="BIZ UDゴシック" w:hint="eastAsia"/>
          <w:b/>
          <w:sz w:val="28"/>
          <w:szCs w:val="20"/>
        </w:rPr>
        <w:t>駐車施設</w:t>
      </w:r>
      <w:r w:rsidR="00ED31D5" w:rsidRPr="006D0F22">
        <w:rPr>
          <w:rFonts w:ascii="BIZ UDゴシック" w:eastAsia="BIZ UDゴシック" w:hAnsi="BIZ UDゴシック" w:hint="eastAsia"/>
          <w:b/>
          <w:sz w:val="28"/>
          <w:szCs w:val="20"/>
        </w:rPr>
        <w:t>に関する</w:t>
      </w:r>
      <w:r w:rsidRPr="006D0F22">
        <w:rPr>
          <w:rFonts w:ascii="BIZ UDゴシック" w:eastAsia="BIZ UDゴシック" w:hAnsi="BIZ UDゴシック" w:hint="eastAsia"/>
          <w:b/>
          <w:sz w:val="28"/>
          <w:szCs w:val="20"/>
        </w:rPr>
        <w:t>報告書</w:t>
      </w:r>
    </w:p>
    <w:p w14:paraId="0978C0C6" w14:textId="77777777" w:rsidR="00B86DE0" w:rsidRPr="00B86DE0" w:rsidRDefault="00B86DE0" w:rsidP="00DF35DA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 w:hint="eastAsia"/>
          <w:b/>
          <w:szCs w:val="20"/>
        </w:rPr>
      </w:pPr>
    </w:p>
    <w:tbl>
      <w:tblPr>
        <w:tblStyle w:val="aa"/>
        <w:tblW w:w="3685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425"/>
      </w:tblGrid>
      <w:tr w:rsidR="00B86DE0" w14:paraId="3D8C1511" w14:textId="77777777" w:rsidTr="00B86DE0">
        <w:trPr>
          <w:trHeight w:val="340"/>
        </w:trPr>
        <w:tc>
          <w:tcPr>
            <w:tcW w:w="709" w:type="dxa"/>
            <w:vAlign w:val="center"/>
          </w:tcPr>
          <w:p w14:paraId="63466356" w14:textId="535B7CA9" w:rsidR="00344EDA" w:rsidRDefault="00184A65" w:rsidP="00B86DE0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E5DC6E4" w14:textId="698A3DCF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A3DAD8" w14:textId="35E70306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3F0F44EB" w14:textId="77720C62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D3CAE8" w14:textId="5DA539DA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231BF076" w14:textId="6D51F1CD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E4B1F7" w14:textId="47A132E1" w:rsidR="00344EDA" w:rsidRDefault="00344EDA" w:rsidP="00B86D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</w:tr>
    </w:tbl>
    <w:p w14:paraId="635B332D" w14:textId="68DFFAC6" w:rsidR="007F5948" w:rsidRPr="006D0F22" w:rsidRDefault="007F5948" w:rsidP="00DF35DA">
      <w:pPr>
        <w:autoSpaceDE w:val="0"/>
        <w:autoSpaceDN w:val="0"/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神戸市長　宛</w:t>
      </w:r>
    </w:p>
    <w:p w14:paraId="73A4651A" w14:textId="77777777" w:rsidR="00525C5B" w:rsidRPr="006D0F22" w:rsidRDefault="00525C5B" w:rsidP="00DF35DA">
      <w:pPr>
        <w:autoSpaceDE w:val="0"/>
        <w:autoSpaceDN w:val="0"/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a"/>
        <w:tblW w:w="7796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677"/>
      </w:tblGrid>
      <w:tr w:rsidR="008A02DC" w:rsidRPr="006D0F22" w14:paraId="76C5C41C" w14:textId="77777777" w:rsidTr="00184A65">
        <w:trPr>
          <w:trHeight w:val="340"/>
        </w:trPr>
        <w:tc>
          <w:tcPr>
            <w:tcW w:w="1276" w:type="dxa"/>
            <w:vAlign w:val="center"/>
          </w:tcPr>
          <w:p w14:paraId="670DF946" w14:textId="713D4DDA" w:rsidR="008A02DC" w:rsidRPr="006D0F22" w:rsidRDefault="004F7411" w:rsidP="00066E62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報告者</w:t>
            </w:r>
          </w:p>
        </w:tc>
        <w:tc>
          <w:tcPr>
            <w:tcW w:w="1843" w:type="dxa"/>
            <w:vAlign w:val="center"/>
          </w:tcPr>
          <w:p w14:paraId="1E20CEF8" w14:textId="77777777" w:rsidR="008A02DC" w:rsidRPr="006D0F22" w:rsidRDefault="008A02DC" w:rsidP="00066E62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4677" w:type="dxa"/>
            <w:shd w:val="clear" w:color="auto" w:fill="FFFFCC"/>
          </w:tcPr>
          <w:p w14:paraId="6BB0C015" w14:textId="77777777" w:rsidR="008A02DC" w:rsidRPr="006D0F22" w:rsidRDefault="008A02DC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A02DC" w:rsidRPr="006D0F22" w14:paraId="1F55CAA4" w14:textId="77777777" w:rsidTr="00184A65">
        <w:trPr>
          <w:trHeight w:val="340"/>
        </w:trPr>
        <w:tc>
          <w:tcPr>
            <w:tcW w:w="1276" w:type="dxa"/>
          </w:tcPr>
          <w:p w14:paraId="1C016853" w14:textId="2E3EC738" w:rsidR="008A02DC" w:rsidRPr="006D0F22" w:rsidRDefault="004F7411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(所有者等）</w:t>
            </w:r>
          </w:p>
        </w:tc>
        <w:tc>
          <w:tcPr>
            <w:tcW w:w="1843" w:type="dxa"/>
            <w:vAlign w:val="center"/>
          </w:tcPr>
          <w:p w14:paraId="3AF122DF" w14:textId="77777777" w:rsidR="00243DD5" w:rsidRDefault="008A02DC" w:rsidP="00243DD5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(法人</w:t>
            </w:r>
            <w:r w:rsidR="00243DD5">
              <w:rPr>
                <w:rFonts w:ascii="BIZ UDゴシック" w:eastAsia="BIZ UDゴシック" w:hAnsi="BIZ UDゴシック" w:hint="eastAsia"/>
                <w:sz w:val="16"/>
                <w:szCs w:val="20"/>
              </w:rPr>
              <w:t>にあっては</w:t>
            </w:r>
          </w:p>
          <w:p w14:paraId="7D0BFF42" w14:textId="5101539A" w:rsidR="008A02DC" w:rsidRPr="006D0F22" w:rsidRDefault="008A02DC" w:rsidP="00243DD5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名称</w:t>
            </w:r>
            <w:r w:rsidR="004F7411"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及び代表者名</w:t>
            </w:r>
            <w:r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)</w:t>
            </w:r>
          </w:p>
        </w:tc>
        <w:tc>
          <w:tcPr>
            <w:tcW w:w="4677" w:type="dxa"/>
            <w:shd w:val="clear" w:color="auto" w:fill="FFFFCC"/>
          </w:tcPr>
          <w:p w14:paraId="504C6F47" w14:textId="77777777" w:rsidR="008A02DC" w:rsidRPr="006D0F22" w:rsidRDefault="008A02DC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A02DC" w:rsidRPr="006D0F22" w14:paraId="3F518370" w14:textId="77777777" w:rsidTr="00184A65">
        <w:trPr>
          <w:trHeight w:val="340"/>
        </w:trPr>
        <w:tc>
          <w:tcPr>
            <w:tcW w:w="1276" w:type="dxa"/>
            <w:vAlign w:val="center"/>
          </w:tcPr>
          <w:p w14:paraId="394BB2DF" w14:textId="77777777" w:rsidR="008A02DC" w:rsidRPr="006D0F22" w:rsidRDefault="008A02DC" w:rsidP="00066E62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19DED1" w14:textId="77777777" w:rsidR="008A02DC" w:rsidRPr="006D0F22" w:rsidRDefault="008A02DC" w:rsidP="00066E62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4677" w:type="dxa"/>
            <w:shd w:val="clear" w:color="auto" w:fill="FFFFCC"/>
          </w:tcPr>
          <w:p w14:paraId="0385CE8C" w14:textId="77777777" w:rsidR="008A02DC" w:rsidRPr="006D0F22" w:rsidRDefault="008A02DC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F5948" w:rsidRPr="006D0F22" w14:paraId="1A104013" w14:textId="77777777" w:rsidTr="00184A65">
        <w:trPr>
          <w:trHeight w:val="340"/>
        </w:trPr>
        <w:tc>
          <w:tcPr>
            <w:tcW w:w="1276" w:type="dxa"/>
            <w:vAlign w:val="center"/>
          </w:tcPr>
          <w:p w14:paraId="3CC72841" w14:textId="7516835C" w:rsidR="007F5948" w:rsidRPr="006D0F22" w:rsidRDefault="008A02D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代理者</w:t>
            </w:r>
          </w:p>
        </w:tc>
        <w:tc>
          <w:tcPr>
            <w:tcW w:w="1843" w:type="dxa"/>
            <w:vAlign w:val="center"/>
          </w:tcPr>
          <w:p w14:paraId="3F601676" w14:textId="77777777" w:rsidR="007F5948" w:rsidRPr="006D0F22" w:rsidRDefault="007F594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4677" w:type="dxa"/>
            <w:shd w:val="clear" w:color="auto" w:fill="FFFFCC"/>
          </w:tcPr>
          <w:p w14:paraId="644A8654" w14:textId="77777777" w:rsidR="007F5948" w:rsidRPr="006D0F22" w:rsidRDefault="007F5948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F5948" w:rsidRPr="006D0F22" w14:paraId="0B5127FD" w14:textId="77777777" w:rsidTr="00184A65">
        <w:trPr>
          <w:trHeight w:val="340"/>
        </w:trPr>
        <w:tc>
          <w:tcPr>
            <w:tcW w:w="1276" w:type="dxa"/>
            <w:vAlign w:val="center"/>
          </w:tcPr>
          <w:p w14:paraId="7C76E088" w14:textId="77777777" w:rsidR="007F5948" w:rsidRPr="006D0F22" w:rsidRDefault="007F594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90B41E" w14:textId="544DA792" w:rsidR="007F5948" w:rsidRPr="006D0F22" w:rsidRDefault="007F594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(法人の場合は名称</w:t>
            </w:r>
            <w:r w:rsidR="004F7411"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及び代表者名</w:t>
            </w:r>
            <w:r w:rsidRPr="004952B4">
              <w:rPr>
                <w:rFonts w:ascii="BIZ UDゴシック" w:eastAsia="BIZ UDゴシック" w:hAnsi="BIZ UDゴシック" w:hint="eastAsia"/>
                <w:sz w:val="16"/>
                <w:szCs w:val="20"/>
              </w:rPr>
              <w:t>)</w:t>
            </w:r>
          </w:p>
        </w:tc>
        <w:tc>
          <w:tcPr>
            <w:tcW w:w="4677" w:type="dxa"/>
            <w:shd w:val="clear" w:color="auto" w:fill="FFFFCC"/>
          </w:tcPr>
          <w:p w14:paraId="055AE6B4" w14:textId="77777777" w:rsidR="007F5948" w:rsidRPr="006D0F22" w:rsidRDefault="007F5948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F5948" w:rsidRPr="006D0F22" w14:paraId="20C0AEF5" w14:textId="77777777" w:rsidTr="00184A65">
        <w:trPr>
          <w:trHeight w:val="340"/>
        </w:trPr>
        <w:tc>
          <w:tcPr>
            <w:tcW w:w="1276" w:type="dxa"/>
            <w:vAlign w:val="center"/>
          </w:tcPr>
          <w:p w14:paraId="4377C8E9" w14:textId="77777777" w:rsidR="007F5948" w:rsidRPr="006D0F22" w:rsidRDefault="007F594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636EBB" w14:textId="77777777" w:rsidR="007F5948" w:rsidRPr="006D0F22" w:rsidRDefault="007F594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4677" w:type="dxa"/>
            <w:shd w:val="clear" w:color="auto" w:fill="FFFFCC"/>
          </w:tcPr>
          <w:p w14:paraId="329BDED7" w14:textId="77777777" w:rsidR="007F5948" w:rsidRPr="006D0F22" w:rsidRDefault="007F5948" w:rsidP="004F7411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89A8816" w14:textId="77777777" w:rsidR="00525C5B" w:rsidRPr="006D0F22" w:rsidRDefault="00525C5B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1B7F0101" w14:textId="007A445F" w:rsidR="007F5948" w:rsidRPr="006D0F22" w:rsidRDefault="001907AA" w:rsidP="00DF35DA">
      <w:pPr>
        <w:adjustRightInd w:val="0"/>
        <w:snapToGrid w:val="0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907AA">
        <w:rPr>
          <w:rFonts w:ascii="BIZ UDゴシック" w:eastAsia="BIZ UDゴシック" w:hAnsi="BIZ UDゴシック" w:hint="eastAsia"/>
          <w:sz w:val="20"/>
          <w:szCs w:val="20"/>
        </w:rPr>
        <w:t>神戸市民の住環境等をまもりそだてる条例</w:t>
      </w:r>
      <w:r>
        <w:rPr>
          <w:rFonts w:ascii="BIZ UDゴシック" w:eastAsia="BIZ UDゴシック" w:hAnsi="BIZ UDゴシック" w:hint="eastAsia"/>
          <w:sz w:val="20"/>
          <w:szCs w:val="20"/>
        </w:rPr>
        <w:t>及び同施行規則</w:t>
      </w:r>
      <w:r w:rsidRPr="001907AA">
        <w:rPr>
          <w:rFonts w:ascii="BIZ UDゴシック" w:eastAsia="BIZ UDゴシック" w:hAnsi="BIZ UDゴシック" w:hint="eastAsia"/>
          <w:sz w:val="20"/>
          <w:szCs w:val="20"/>
        </w:rPr>
        <w:t>の規定による</w:t>
      </w:r>
      <w:r w:rsidR="00ED31D5" w:rsidRPr="006D0F22">
        <w:rPr>
          <w:rFonts w:ascii="BIZ UDゴシック" w:eastAsia="BIZ UDゴシック" w:hAnsi="BIZ UDゴシック" w:hint="eastAsia"/>
          <w:sz w:val="20"/>
          <w:szCs w:val="20"/>
        </w:rPr>
        <w:t>既存の</w:t>
      </w:r>
      <w:r w:rsidR="0031101F">
        <w:rPr>
          <w:rFonts w:ascii="BIZ UDゴシック" w:eastAsia="BIZ UDゴシック" w:hAnsi="BIZ UDゴシック" w:hint="eastAsia"/>
          <w:sz w:val="20"/>
          <w:szCs w:val="20"/>
        </w:rPr>
        <w:t>指定建築物の</w:t>
      </w:r>
      <w:r w:rsidR="00ED31D5" w:rsidRPr="006D0F22">
        <w:rPr>
          <w:rFonts w:ascii="BIZ UDゴシック" w:eastAsia="BIZ UDゴシック" w:hAnsi="BIZ UDゴシック" w:hint="eastAsia"/>
          <w:sz w:val="20"/>
          <w:szCs w:val="20"/>
        </w:rPr>
        <w:t>駐車施設について、</w:t>
      </w:r>
      <w:r w:rsidR="007F5948" w:rsidRPr="006D0F22">
        <w:rPr>
          <w:rFonts w:ascii="BIZ UDゴシック" w:eastAsia="BIZ UDゴシック" w:hAnsi="BIZ UDゴシック" w:hint="eastAsia"/>
          <w:sz w:val="20"/>
          <w:szCs w:val="20"/>
        </w:rPr>
        <w:t>次のとおり</w:t>
      </w:r>
      <w:r w:rsidR="00774724" w:rsidRPr="006D0F22">
        <w:rPr>
          <w:rFonts w:ascii="BIZ UDゴシック" w:eastAsia="BIZ UDゴシック" w:hAnsi="BIZ UDゴシック" w:hint="eastAsia"/>
          <w:sz w:val="20"/>
          <w:szCs w:val="20"/>
        </w:rPr>
        <w:t>報告</w:t>
      </w:r>
      <w:r w:rsidR="007F5948" w:rsidRPr="006D0F22">
        <w:rPr>
          <w:rFonts w:ascii="BIZ UDゴシック" w:eastAsia="BIZ UDゴシック" w:hAnsi="BIZ UDゴシック" w:hint="eastAsia"/>
          <w:sz w:val="20"/>
          <w:szCs w:val="20"/>
        </w:rPr>
        <w:t>します。</w:t>
      </w:r>
    </w:p>
    <w:p w14:paraId="37730DDA" w14:textId="77777777" w:rsidR="00ED31D5" w:rsidRPr="006D0F22" w:rsidRDefault="00ED31D5" w:rsidP="00DF35DA">
      <w:pPr>
        <w:adjustRightInd w:val="0"/>
        <w:snapToGrid w:val="0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72564AFE" w14:textId="53EDDB81" w:rsidR="007F5948" w:rsidRPr="006D0F22" w:rsidRDefault="007F5948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１　対象建築物</w:t>
      </w:r>
    </w:p>
    <w:tbl>
      <w:tblPr>
        <w:tblStyle w:val="a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41"/>
        <w:gridCol w:w="284"/>
        <w:gridCol w:w="425"/>
        <w:gridCol w:w="425"/>
        <w:gridCol w:w="236"/>
        <w:gridCol w:w="190"/>
        <w:gridCol w:w="141"/>
        <w:gridCol w:w="567"/>
        <w:gridCol w:w="426"/>
        <w:gridCol w:w="141"/>
        <w:gridCol w:w="279"/>
        <w:gridCol w:w="147"/>
        <w:gridCol w:w="283"/>
        <w:gridCol w:w="709"/>
        <w:gridCol w:w="420"/>
        <w:gridCol w:w="714"/>
        <w:gridCol w:w="709"/>
        <w:gridCol w:w="136"/>
        <w:gridCol w:w="572"/>
      </w:tblGrid>
      <w:tr w:rsidR="00184A65" w:rsidRPr="006D0F22" w14:paraId="53FB807F" w14:textId="77777777" w:rsidTr="00184A65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D385E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指定建築物</w:t>
            </w:r>
          </w:p>
          <w:p w14:paraId="12384512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BA1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受付日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33B9C9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6B13A2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8DD0FDB" w14:textId="77777777" w:rsidR="00184A65" w:rsidRPr="006D0F22" w:rsidRDefault="00184A65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B634E1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701759ED" w14:textId="77777777" w:rsidR="00184A65" w:rsidRPr="006D0F22" w:rsidRDefault="00184A65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D029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</w:tr>
      <w:tr w:rsidR="00184A65" w:rsidRPr="006D0F22" w14:paraId="64EE6B75" w14:textId="77777777" w:rsidTr="00184A65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C8A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342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A5ED3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14481F1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EAB8" w14:textId="77777777" w:rsidR="00184A65" w:rsidRPr="006D0F22" w:rsidRDefault="00184A65" w:rsidP="00FB7B43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</w:p>
        </w:tc>
      </w:tr>
      <w:tr w:rsidR="0061727C" w:rsidRPr="006D0F22" w14:paraId="279AF955" w14:textId="77777777" w:rsidTr="00184A6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7ED" w14:textId="77777777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所在及び地番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81364" w14:textId="77777777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神戸市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17CCA6F" w14:textId="4F64ED69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EB567" w14:textId="77777777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区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320948" w14:textId="77777777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1727C" w:rsidRPr="006D0F22" w14:paraId="57DECAE5" w14:textId="77777777" w:rsidTr="00184A6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CEE9" w14:textId="1F42E4B1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C1F4F3" w14:textId="77777777" w:rsidR="0061727C" w:rsidRPr="006D0F22" w:rsidRDefault="0061727C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120D8" w:rsidRPr="006D0F22" w14:paraId="6557051B" w14:textId="78D95476" w:rsidTr="00184A6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B03" w14:textId="77777777" w:rsidR="002120D8" w:rsidRPr="006D0F22" w:rsidRDefault="002120D8" w:rsidP="00DF35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用途地域</w:t>
            </w:r>
          </w:p>
        </w:tc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F375CA" w14:textId="77777777" w:rsidR="002120D8" w:rsidRPr="006D0F22" w:rsidRDefault="002120D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C970" w14:textId="311E9DF9" w:rsidR="002120D8" w:rsidRPr="006D0F22" w:rsidRDefault="002120D8" w:rsidP="00DF35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指定容積率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A53A112" w14:textId="339C7C4E" w:rsidR="002120D8" w:rsidRPr="006D0F22" w:rsidRDefault="002120D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2F53" w14:textId="79B23AB6" w:rsidR="002120D8" w:rsidRPr="006D0F22" w:rsidRDefault="002120D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％</w:t>
            </w:r>
          </w:p>
        </w:tc>
      </w:tr>
      <w:tr w:rsidR="00023977" w:rsidRPr="006D0F22" w14:paraId="31BA6AB5" w14:textId="77777777" w:rsidTr="00184A6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F44" w14:textId="0722C9F5" w:rsidR="006E15A3" w:rsidRPr="006D0F22" w:rsidRDefault="004952B4" w:rsidP="004952B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住宅の戸</w:t>
            </w:r>
            <w:r w:rsidR="006E15A3"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AD9869C" w14:textId="61C9153E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8C9588" w14:textId="277C0074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戸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0DDF85" w14:textId="4A84A610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（住戸専用面積40㎡以上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7D44CAC7" w14:textId="77777777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42FD9" w14:textId="77777777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4C85E7" w14:textId="77777777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40㎡未満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48B9C23D" w14:textId="77777777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7767" w14:textId="2B83B4D9" w:rsidR="006E15A3" w:rsidRPr="006D0F22" w:rsidRDefault="006E15A3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戸</w:t>
            </w:r>
            <w:r w:rsidR="00023977"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</w:tbl>
    <w:p w14:paraId="4D00F250" w14:textId="77777777" w:rsidR="00DF35DA" w:rsidRPr="006D0F22" w:rsidRDefault="00DF35DA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0BCA4F94" w14:textId="09DF0CF6" w:rsidR="007F5948" w:rsidRPr="006D0F22" w:rsidRDefault="006E15A3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7F5948" w:rsidRPr="006D0F22">
        <w:rPr>
          <w:rFonts w:ascii="BIZ UDゴシック" w:eastAsia="BIZ UDゴシック" w:hAnsi="BIZ UDゴシック" w:hint="eastAsia"/>
          <w:sz w:val="20"/>
          <w:szCs w:val="20"/>
        </w:rPr>
        <w:t xml:space="preserve">　駐車施設の計画</w:t>
      </w:r>
    </w:p>
    <w:tbl>
      <w:tblPr>
        <w:tblStyle w:val="a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709"/>
        <w:gridCol w:w="425"/>
        <w:gridCol w:w="709"/>
        <w:gridCol w:w="425"/>
        <w:gridCol w:w="709"/>
        <w:gridCol w:w="425"/>
        <w:gridCol w:w="3969"/>
      </w:tblGrid>
      <w:tr w:rsidR="004952B4" w:rsidRPr="006D0F22" w14:paraId="0F6641A8" w14:textId="47CD20DD" w:rsidTr="004952B4">
        <w:trPr>
          <w:trHeight w:val="34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B9A9C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534" w14:textId="0577BC1F" w:rsidR="004952B4" w:rsidRPr="006D0F22" w:rsidRDefault="004952B4" w:rsidP="004952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住宅用設置数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056" w14:textId="10AF33AA" w:rsidR="004952B4" w:rsidRPr="006D0F22" w:rsidRDefault="004952B4" w:rsidP="004952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基準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D6A" w14:textId="098DE5B3" w:rsidR="004952B4" w:rsidRPr="006D0F22" w:rsidRDefault="004952B4" w:rsidP="004952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駐車施設を撤去する場合の</w:t>
            </w:r>
          </w:p>
          <w:p w14:paraId="2372A5EA" w14:textId="008863C6" w:rsidR="004952B4" w:rsidRPr="006D0F22" w:rsidRDefault="004952B4" w:rsidP="004952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跡地の利用計画</w:t>
            </w:r>
          </w:p>
        </w:tc>
      </w:tr>
      <w:tr w:rsidR="004952B4" w:rsidRPr="006D0F22" w14:paraId="42125989" w14:textId="0053BD81" w:rsidTr="004952B4">
        <w:trPr>
          <w:trHeight w:val="34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6CC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5DD" w14:textId="086940E0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現状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C63" w14:textId="14E71C3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849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9E2" w14:textId="4D47F666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B4" w:rsidRPr="006D0F22" w14:paraId="3B3482AD" w14:textId="4F7CD989" w:rsidTr="00184A65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1B21D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自動車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D81B" w14:textId="6AF1C3FC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9E147EB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07B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B00ADEA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1CE50B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38B945D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0CC78490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B23B1C" w14:textId="780214D6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B4" w:rsidRPr="006D0F22" w14:paraId="6A8E3E47" w14:textId="67924895" w:rsidTr="00184A65">
        <w:trPr>
          <w:trHeight w:val="34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8C4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323" w14:textId="14D17A24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2919D3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1C2" w14:textId="15B5EA6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74C512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93EA6" w14:textId="71F0CFA2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6A52A91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EC25D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F76ACC" w14:textId="59061C09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B4" w:rsidRPr="006D0F22" w14:paraId="0B75ADBC" w14:textId="3BC8F8D0" w:rsidTr="00184A65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5F273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二輪車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A2E" w14:textId="4690F2BA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大　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09A6FD5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896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2A4B638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F6E1" w14:textId="0B0CFF89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3EF798E" w14:textId="3B56F663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160C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FE2233" w14:textId="5B9C0BCC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B4" w:rsidRPr="006D0F22" w14:paraId="36B57A19" w14:textId="5B72C1D0" w:rsidTr="00184A65">
        <w:trPr>
          <w:trHeight w:val="34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596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F7C" w14:textId="41BCAF19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小　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5889A4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A25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4E8AE72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1219" w14:textId="24F410D1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791D4F" w14:textId="4E3F0B58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4DFF" w14:textId="77777777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8226BF" w14:textId="4385320D" w:rsidR="004952B4" w:rsidRPr="006D0F22" w:rsidRDefault="004952B4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9A62C7C" w14:textId="77777777" w:rsidR="00DF35DA" w:rsidRPr="006D0F22" w:rsidRDefault="00DF35DA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2258FE21" w14:textId="385CC2B3" w:rsidR="00F73170" w:rsidRPr="006D0F22" w:rsidRDefault="00153766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３　駐車施設の利用実績</w:t>
      </w:r>
    </w:p>
    <w:tbl>
      <w:tblPr>
        <w:tblStyle w:val="a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1701"/>
      </w:tblGrid>
      <w:tr w:rsidR="002E07F7" w:rsidRPr="006D0F22" w14:paraId="57375BA6" w14:textId="2DF0505E" w:rsidTr="00184A65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48A" w14:textId="63FA39BF" w:rsidR="00F73170" w:rsidRPr="006D0F22" w:rsidRDefault="00F73170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年（年度）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1AA664" w14:textId="1B477461" w:rsidR="00F73170" w:rsidRPr="006D0F22" w:rsidRDefault="00F73170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6DFF27" w14:textId="747DDB00" w:rsidR="00F73170" w:rsidRPr="006D0F22" w:rsidRDefault="00F73170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5F188C" w14:textId="77777777" w:rsidR="00F73170" w:rsidRPr="006D0F22" w:rsidRDefault="00F73170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48F7D8" w14:textId="77777777" w:rsidR="00F73170" w:rsidRPr="006D0F22" w:rsidRDefault="00F73170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79BEF3" w14:textId="77777777" w:rsidR="00F73170" w:rsidRPr="006D0F22" w:rsidRDefault="00F73170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E65C" w14:textId="19615137" w:rsidR="00F73170" w:rsidRPr="006D0F22" w:rsidRDefault="00F73170" w:rsidP="00184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65808" w:rsidRPr="006D0F22" w14:paraId="063D5C8D" w14:textId="1C5D4AD0" w:rsidTr="00184A65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C447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自動車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A85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FC7E90A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B26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D53237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457C7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5CEB4A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5A35" w14:textId="340687EB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780ABDA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82C4" w14:textId="670E8EDA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9E785D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557C" w14:textId="53AFD21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CE9" w14:textId="76B70A93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65808" w:rsidRPr="006D0F22" w14:paraId="1C68E8CE" w14:textId="5C26BE32" w:rsidTr="00184A65">
        <w:trPr>
          <w:trHeight w:val="34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681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649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BA43F70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7B44" w14:textId="174606C1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DF8F6F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E63DA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FCBE40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8194" w14:textId="79990308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B46ECFF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D180" w14:textId="348B3988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CB7CD7A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A113" w14:textId="1B1B9C1E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F0D" w14:textId="671DAB0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65808" w:rsidRPr="006D0F22" w14:paraId="05926BBF" w14:textId="2D5A5C3A" w:rsidTr="00184A65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7ED44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二輪車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004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大　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A2AC19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2255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B7EFC42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4099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333E65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7917" w14:textId="7E1640BD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14B3D5F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536E" w14:textId="5C2AE54E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538EB5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973D" w14:textId="0D40E39F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320" w14:textId="78370EAC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65808" w:rsidRPr="006D0F22" w14:paraId="56037C3E" w14:textId="17663C76" w:rsidTr="00184A65">
        <w:trPr>
          <w:trHeight w:val="34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F04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1DF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小　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157248D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537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CC8F71A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7C29" w14:textId="77777777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120B450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0554" w14:textId="36BE9629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833E0E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A2E3" w14:textId="74ABC570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9A5A56D" w14:textId="77777777" w:rsidR="00B65808" w:rsidRPr="006D0F22" w:rsidRDefault="00B65808" w:rsidP="00184A6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FA9A" w14:textId="0D69117F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22">
              <w:rPr>
                <w:rFonts w:ascii="BIZ UDゴシック" w:eastAsia="BIZ UDゴシック" w:hAnsi="BIZ UDゴシック" w:hint="eastAsia"/>
                <w:sz w:val="20"/>
                <w:szCs w:val="20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BD4" w14:textId="733AC23C" w:rsidR="00B65808" w:rsidRPr="006D0F22" w:rsidRDefault="00B65808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83DFCFB" w14:textId="77777777" w:rsidR="00DF35DA" w:rsidRPr="006D0F22" w:rsidRDefault="00DF35DA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0FEDB60A" w14:textId="57057A9F" w:rsidR="00F8362D" w:rsidRPr="006D0F22" w:rsidRDefault="00E72674" w:rsidP="00DF35DA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6D0F22">
        <w:rPr>
          <w:rFonts w:ascii="BIZ UDゴシック" w:eastAsia="BIZ UDゴシック" w:hAnsi="BIZ UDゴシック" w:hint="eastAsia"/>
          <w:sz w:val="20"/>
          <w:szCs w:val="20"/>
        </w:rPr>
        <w:t>４　駐車施設の現状を変更する理由</w:t>
      </w:r>
    </w:p>
    <w:tbl>
      <w:tblPr>
        <w:tblStyle w:val="a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60AFE" w:rsidRPr="006D0F22" w14:paraId="018FAF71" w14:textId="77777777" w:rsidTr="00C67A72">
        <w:trPr>
          <w:trHeight w:val="226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60D9C8" w14:textId="1AA37315" w:rsidR="00F60AFE" w:rsidRPr="006D0F22" w:rsidRDefault="00F60AFE" w:rsidP="00DF35D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AC8EE6" w14:textId="771241C6" w:rsidR="008A02DC" w:rsidRDefault="008A02DC" w:rsidP="008A02DC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</w:p>
    <w:sectPr w:rsidR="008A02DC" w:rsidSect="003B58C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73F1" w14:textId="77777777" w:rsidR="004F263C" w:rsidRDefault="004F263C" w:rsidP="00DE465F">
      <w:r>
        <w:separator/>
      </w:r>
    </w:p>
  </w:endnote>
  <w:endnote w:type="continuationSeparator" w:id="0">
    <w:p w14:paraId="577A5CB8" w14:textId="77777777" w:rsidR="004F263C" w:rsidRDefault="004F263C" w:rsidP="00D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87D9" w14:textId="77777777" w:rsidR="004F263C" w:rsidRDefault="004F263C" w:rsidP="00DE465F">
      <w:r>
        <w:separator/>
      </w:r>
    </w:p>
  </w:footnote>
  <w:footnote w:type="continuationSeparator" w:id="0">
    <w:p w14:paraId="7B588845" w14:textId="77777777" w:rsidR="004F263C" w:rsidRDefault="004F263C" w:rsidP="00DE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5"/>
    <w:rsid w:val="0000128F"/>
    <w:rsid w:val="00002FAC"/>
    <w:rsid w:val="00007331"/>
    <w:rsid w:val="000149DD"/>
    <w:rsid w:val="00015054"/>
    <w:rsid w:val="00021132"/>
    <w:rsid w:val="00023165"/>
    <w:rsid w:val="00023977"/>
    <w:rsid w:val="00030A0A"/>
    <w:rsid w:val="00031A36"/>
    <w:rsid w:val="0004299A"/>
    <w:rsid w:val="000445E6"/>
    <w:rsid w:val="00046DEC"/>
    <w:rsid w:val="000522C2"/>
    <w:rsid w:val="00054663"/>
    <w:rsid w:val="000641B9"/>
    <w:rsid w:val="00066E62"/>
    <w:rsid w:val="00071C26"/>
    <w:rsid w:val="00076505"/>
    <w:rsid w:val="0008071D"/>
    <w:rsid w:val="000812EE"/>
    <w:rsid w:val="000820D2"/>
    <w:rsid w:val="00083FA9"/>
    <w:rsid w:val="000862A4"/>
    <w:rsid w:val="00086801"/>
    <w:rsid w:val="00087EDE"/>
    <w:rsid w:val="000925DD"/>
    <w:rsid w:val="00096FB6"/>
    <w:rsid w:val="000A038F"/>
    <w:rsid w:val="000A03AF"/>
    <w:rsid w:val="000B4300"/>
    <w:rsid w:val="000B52EB"/>
    <w:rsid w:val="000F6254"/>
    <w:rsid w:val="001038F6"/>
    <w:rsid w:val="00107A34"/>
    <w:rsid w:val="00111A11"/>
    <w:rsid w:val="00113554"/>
    <w:rsid w:val="00120377"/>
    <w:rsid w:val="00121AFC"/>
    <w:rsid w:val="001249B9"/>
    <w:rsid w:val="0013188E"/>
    <w:rsid w:val="00134E0A"/>
    <w:rsid w:val="00136205"/>
    <w:rsid w:val="00137C4D"/>
    <w:rsid w:val="0014698D"/>
    <w:rsid w:val="00147FCD"/>
    <w:rsid w:val="0015340E"/>
    <w:rsid w:val="00153766"/>
    <w:rsid w:val="001620EE"/>
    <w:rsid w:val="00165D1B"/>
    <w:rsid w:val="00170EBA"/>
    <w:rsid w:val="00174D8F"/>
    <w:rsid w:val="00184A65"/>
    <w:rsid w:val="0018559E"/>
    <w:rsid w:val="00185A64"/>
    <w:rsid w:val="001907AA"/>
    <w:rsid w:val="00194CAA"/>
    <w:rsid w:val="001A0B73"/>
    <w:rsid w:val="001A353C"/>
    <w:rsid w:val="001B5876"/>
    <w:rsid w:val="001C0AB2"/>
    <w:rsid w:val="001F238F"/>
    <w:rsid w:val="00210853"/>
    <w:rsid w:val="00210F35"/>
    <w:rsid w:val="002120D8"/>
    <w:rsid w:val="002138CD"/>
    <w:rsid w:val="0021390F"/>
    <w:rsid w:val="0021773E"/>
    <w:rsid w:val="0022424E"/>
    <w:rsid w:val="002244C6"/>
    <w:rsid w:val="00225BA3"/>
    <w:rsid w:val="0023351A"/>
    <w:rsid w:val="00234730"/>
    <w:rsid w:val="00242140"/>
    <w:rsid w:val="002437C3"/>
    <w:rsid w:val="00243832"/>
    <w:rsid w:val="00243DD5"/>
    <w:rsid w:val="0024770C"/>
    <w:rsid w:val="00256444"/>
    <w:rsid w:val="002604C5"/>
    <w:rsid w:val="00266F30"/>
    <w:rsid w:val="002730C9"/>
    <w:rsid w:val="00273AFC"/>
    <w:rsid w:val="00276F83"/>
    <w:rsid w:val="002808A9"/>
    <w:rsid w:val="00286172"/>
    <w:rsid w:val="0029520A"/>
    <w:rsid w:val="00295BA2"/>
    <w:rsid w:val="002A0098"/>
    <w:rsid w:val="002A5496"/>
    <w:rsid w:val="002B1CA7"/>
    <w:rsid w:val="002B3DD6"/>
    <w:rsid w:val="002B6CDC"/>
    <w:rsid w:val="002C2F17"/>
    <w:rsid w:val="002D66ED"/>
    <w:rsid w:val="002E07F7"/>
    <w:rsid w:val="002F0D43"/>
    <w:rsid w:val="002F41D4"/>
    <w:rsid w:val="002F7F0D"/>
    <w:rsid w:val="00302ACC"/>
    <w:rsid w:val="0030542F"/>
    <w:rsid w:val="00307E0E"/>
    <w:rsid w:val="0031101F"/>
    <w:rsid w:val="0031412A"/>
    <w:rsid w:val="003205B0"/>
    <w:rsid w:val="0032393B"/>
    <w:rsid w:val="00327022"/>
    <w:rsid w:val="00344EDA"/>
    <w:rsid w:val="00351DD0"/>
    <w:rsid w:val="00360C67"/>
    <w:rsid w:val="00363E5E"/>
    <w:rsid w:val="00363FBF"/>
    <w:rsid w:val="00375C3F"/>
    <w:rsid w:val="00377218"/>
    <w:rsid w:val="0038066F"/>
    <w:rsid w:val="00380769"/>
    <w:rsid w:val="003849AF"/>
    <w:rsid w:val="003856B9"/>
    <w:rsid w:val="003951AF"/>
    <w:rsid w:val="003A4B09"/>
    <w:rsid w:val="003B30AF"/>
    <w:rsid w:val="003B3789"/>
    <w:rsid w:val="003B58CE"/>
    <w:rsid w:val="003C279A"/>
    <w:rsid w:val="003C29B0"/>
    <w:rsid w:val="003C3196"/>
    <w:rsid w:val="003C3A94"/>
    <w:rsid w:val="003C4CC2"/>
    <w:rsid w:val="003D0A22"/>
    <w:rsid w:val="003D20DC"/>
    <w:rsid w:val="003D3957"/>
    <w:rsid w:val="003D4A8E"/>
    <w:rsid w:val="003D6773"/>
    <w:rsid w:val="003E1BC7"/>
    <w:rsid w:val="003E5EC8"/>
    <w:rsid w:val="003F4C2C"/>
    <w:rsid w:val="003F5F4F"/>
    <w:rsid w:val="004075BE"/>
    <w:rsid w:val="00415E5D"/>
    <w:rsid w:val="00425069"/>
    <w:rsid w:val="00427322"/>
    <w:rsid w:val="00427864"/>
    <w:rsid w:val="004339A9"/>
    <w:rsid w:val="0043486D"/>
    <w:rsid w:val="0043498D"/>
    <w:rsid w:val="00440E16"/>
    <w:rsid w:val="00442A81"/>
    <w:rsid w:val="00442D22"/>
    <w:rsid w:val="0045248A"/>
    <w:rsid w:val="00453BDA"/>
    <w:rsid w:val="00460A6C"/>
    <w:rsid w:val="0046715E"/>
    <w:rsid w:val="004714A3"/>
    <w:rsid w:val="0047561F"/>
    <w:rsid w:val="004757FE"/>
    <w:rsid w:val="00477A2C"/>
    <w:rsid w:val="004817AB"/>
    <w:rsid w:val="00491956"/>
    <w:rsid w:val="004952B4"/>
    <w:rsid w:val="00497AFA"/>
    <w:rsid w:val="004A088A"/>
    <w:rsid w:val="004A1072"/>
    <w:rsid w:val="004A3705"/>
    <w:rsid w:val="004B4C43"/>
    <w:rsid w:val="004B790C"/>
    <w:rsid w:val="004C028D"/>
    <w:rsid w:val="004C36E4"/>
    <w:rsid w:val="004D528C"/>
    <w:rsid w:val="004D6696"/>
    <w:rsid w:val="004F263C"/>
    <w:rsid w:val="004F7411"/>
    <w:rsid w:val="00500492"/>
    <w:rsid w:val="00501593"/>
    <w:rsid w:val="00503D5D"/>
    <w:rsid w:val="00520111"/>
    <w:rsid w:val="00520CFD"/>
    <w:rsid w:val="00520DD2"/>
    <w:rsid w:val="00523E5E"/>
    <w:rsid w:val="00525C5B"/>
    <w:rsid w:val="00531711"/>
    <w:rsid w:val="00536AC9"/>
    <w:rsid w:val="00543618"/>
    <w:rsid w:val="00544424"/>
    <w:rsid w:val="005454B0"/>
    <w:rsid w:val="00545BFA"/>
    <w:rsid w:val="005547F5"/>
    <w:rsid w:val="00556C41"/>
    <w:rsid w:val="00570098"/>
    <w:rsid w:val="005711E5"/>
    <w:rsid w:val="00571ECC"/>
    <w:rsid w:val="005726E1"/>
    <w:rsid w:val="00572A6A"/>
    <w:rsid w:val="00576DE5"/>
    <w:rsid w:val="0058332E"/>
    <w:rsid w:val="00586C77"/>
    <w:rsid w:val="00596561"/>
    <w:rsid w:val="005A5C29"/>
    <w:rsid w:val="005A62A4"/>
    <w:rsid w:val="005D67DA"/>
    <w:rsid w:val="005E1273"/>
    <w:rsid w:val="005F080A"/>
    <w:rsid w:val="005F2715"/>
    <w:rsid w:val="005F2FBA"/>
    <w:rsid w:val="005F5D05"/>
    <w:rsid w:val="005F767A"/>
    <w:rsid w:val="0060421D"/>
    <w:rsid w:val="0061727C"/>
    <w:rsid w:val="006214A3"/>
    <w:rsid w:val="00623730"/>
    <w:rsid w:val="00624D8F"/>
    <w:rsid w:val="006303CA"/>
    <w:rsid w:val="006304C8"/>
    <w:rsid w:val="00630F07"/>
    <w:rsid w:val="00645EED"/>
    <w:rsid w:val="006573A8"/>
    <w:rsid w:val="00661557"/>
    <w:rsid w:val="0066223C"/>
    <w:rsid w:val="00663E6A"/>
    <w:rsid w:val="00666EF3"/>
    <w:rsid w:val="00670E99"/>
    <w:rsid w:val="00675DA8"/>
    <w:rsid w:val="006846DC"/>
    <w:rsid w:val="00686564"/>
    <w:rsid w:val="006A080A"/>
    <w:rsid w:val="006A78FC"/>
    <w:rsid w:val="006B1C63"/>
    <w:rsid w:val="006B6301"/>
    <w:rsid w:val="006C0DEE"/>
    <w:rsid w:val="006C1F61"/>
    <w:rsid w:val="006D0F22"/>
    <w:rsid w:val="006D4A9A"/>
    <w:rsid w:val="006E15A3"/>
    <w:rsid w:val="006E5075"/>
    <w:rsid w:val="006F5A4C"/>
    <w:rsid w:val="00711595"/>
    <w:rsid w:val="007310F0"/>
    <w:rsid w:val="0073326C"/>
    <w:rsid w:val="00742585"/>
    <w:rsid w:val="00742DD8"/>
    <w:rsid w:val="007454D4"/>
    <w:rsid w:val="00745B62"/>
    <w:rsid w:val="00746227"/>
    <w:rsid w:val="00746B92"/>
    <w:rsid w:val="00750B22"/>
    <w:rsid w:val="00753DD6"/>
    <w:rsid w:val="0075530D"/>
    <w:rsid w:val="00761FBF"/>
    <w:rsid w:val="00762A78"/>
    <w:rsid w:val="00773C6C"/>
    <w:rsid w:val="00774724"/>
    <w:rsid w:val="00776DAE"/>
    <w:rsid w:val="00780F62"/>
    <w:rsid w:val="00786F88"/>
    <w:rsid w:val="00791E3A"/>
    <w:rsid w:val="00797141"/>
    <w:rsid w:val="007B1BC4"/>
    <w:rsid w:val="007B45BF"/>
    <w:rsid w:val="007B7389"/>
    <w:rsid w:val="007C410C"/>
    <w:rsid w:val="007D620C"/>
    <w:rsid w:val="007E1172"/>
    <w:rsid w:val="007E61A1"/>
    <w:rsid w:val="007F1C32"/>
    <w:rsid w:val="007F5948"/>
    <w:rsid w:val="00803C4B"/>
    <w:rsid w:val="00803DDE"/>
    <w:rsid w:val="00806F98"/>
    <w:rsid w:val="0082069E"/>
    <w:rsid w:val="00820DE4"/>
    <w:rsid w:val="0082102D"/>
    <w:rsid w:val="00831E8E"/>
    <w:rsid w:val="008375FA"/>
    <w:rsid w:val="00841E5A"/>
    <w:rsid w:val="008453C8"/>
    <w:rsid w:val="00853B40"/>
    <w:rsid w:val="00856DC2"/>
    <w:rsid w:val="00865E48"/>
    <w:rsid w:val="008669E7"/>
    <w:rsid w:val="0086767D"/>
    <w:rsid w:val="00867E86"/>
    <w:rsid w:val="00871229"/>
    <w:rsid w:val="00884D0F"/>
    <w:rsid w:val="008858D9"/>
    <w:rsid w:val="008970DB"/>
    <w:rsid w:val="008A02DC"/>
    <w:rsid w:val="008A1D42"/>
    <w:rsid w:val="008A56EA"/>
    <w:rsid w:val="008B245F"/>
    <w:rsid w:val="008B6900"/>
    <w:rsid w:val="008B7099"/>
    <w:rsid w:val="008C2FB5"/>
    <w:rsid w:val="008C499B"/>
    <w:rsid w:val="008C55C8"/>
    <w:rsid w:val="008C7534"/>
    <w:rsid w:val="008D18A8"/>
    <w:rsid w:val="008D2C6C"/>
    <w:rsid w:val="008D5F5F"/>
    <w:rsid w:val="008E3B12"/>
    <w:rsid w:val="008E3F9A"/>
    <w:rsid w:val="008F19C3"/>
    <w:rsid w:val="008F7092"/>
    <w:rsid w:val="00903C54"/>
    <w:rsid w:val="0090440C"/>
    <w:rsid w:val="0091198E"/>
    <w:rsid w:val="00915989"/>
    <w:rsid w:val="009405B1"/>
    <w:rsid w:val="00951618"/>
    <w:rsid w:val="00951AF0"/>
    <w:rsid w:val="009607CF"/>
    <w:rsid w:val="00961B5B"/>
    <w:rsid w:val="00963447"/>
    <w:rsid w:val="00964D69"/>
    <w:rsid w:val="00964FFE"/>
    <w:rsid w:val="00966AE3"/>
    <w:rsid w:val="009737C5"/>
    <w:rsid w:val="00984AD1"/>
    <w:rsid w:val="0099223E"/>
    <w:rsid w:val="00992F1E"/>
    <w:rsid w:val="00993AC9"/>
    <w:rsid w:val="009A221B"/>
    <w:rsid w:val="009A4838"/>
    <w:rsid w:val="009B602A"/>
    <w:rsid w:val="009C3FD6"/>
    <w:rsid w:val="009C4CDD"/>
    <w:rsid w:val="009D3334"/>
    <w:rsid w:val="009D50B5"/>
    <w:rsid w:val="009D64AF"/>
    <w:rsid w:val="009E253E"/>
    <w:rsid w:val="009E3442"/>
    <w:rsid w:val="009F16B0"/>
    <w:rsid w:val="009F50A6"/>
    <w:rsid w:val="00A011E7"/>
    <w:rsid w:val="00A028E1"/>
    <w:rsid w:val="00A049A9"/>
    <w:rsid w:val="00A17DD7"/>
    <w:rsid w:val="00A27350"/>
    <w:rsid w:val="00A43DBC"/>
    <w:rsid w:val="00A4781A"/>
    <w:rsid w:val="00A506EB"/>
    <w:rsid w:val="00A516A2"/>
    <w:rsid w:val="00A51F53"/>
    <w:rsid w:val="00A53428"/>
    <w:rsid w:val="00A54645"/>
    <w:rsid w:val="00A6479E"/>
    <w:rsid w:val="00A6789B"/>
    <w:rsid w:val="00A72D53"/>
    <w:rsid w:val="00A75E32"/>
    <w:rsid w:val="00A777C9"/>
    <w:rsid w:val="00A83264"/>
    <w:rsid w:val="00A9081C"/>
    <w:rsid w:val="00A91AFA"/>
    <w:rsid w:val="00A94345"/>
    <w:rsid w:val="00A95A1B"/>
    <w:rsid w:val="00A95FF2"/>
    <w:rsid w:val="00A97D89"/>
    <w:rsid w:val="00A97F24"/>
    <w:rsid w:val="00AA195C"/>
    <w:rsid w:val="00AA684B"/>
    <w:rsid w:val="00AA7E80"/>
    <w:rsid w:val="00AB253B"/>
    <w:rsid w:val="00AB2D39"/>
    <w:rsid w:val="00AC4F0D"/>
    <w:rsid w:val="00AC5BC7"/>
    <w:rsid w:val="00AD3083"/>
    <w:rsid w:val="00AF157D"/>
    <w:rsid w:val="00AF4324"/>
    <w:rsid w:val="00B013D6"/>
    <w:rsid w:val="00B0433F"/>
    <w:rsid w:val="00B12243"/>
    <w:rsid w:val="00B14096"/>
    <w:rsid w:val="00B207A6"/>
    <w:rsid w:val="00B22685"/>
    <w:rsid w:val="00B25672"/>
    <w:rsid w:val="00B3385A"/>
    <w:rsid w:val="00B37AB7"/>
    <w:rsid w:val="00B42A32"/>
    <w:rsid w:val="00B5034C"/>
    <w:rsid w:val="00B50E41"/>
    <w:rsid w:val="00B54115"/>
    <w:rsid w:val="00B56573"/>
    <w:rsid w:val="00B57374"/>
    <w:rsid w:val="00B65808"/>
    <w:rsid w:val="00B65EB8"/>
    <w:rsid w:val="00B670AE"/>
    <w:rsid w:val="00B67B1A"/>
    <w:rsid w:val="00B73B92"/>
    <w:rsid w:val="00B7576D"/>
    <w:rsid w:val="00B7767B"/>
    <w:rsid w:val="00B8218F"/>
    <w:rsid w:val="00B86DE0"/>
    <w:rsid w:val="00B926CD"/>
    <w:rsid w:val="00BA09AC"/>
    <w:rsid w:val="00BA204E"/>
    <w:rsid w:val="00BA4BF8"/>
    <w:rsid w:val="00BC048C"/>
    <w:rsid w:val="00BC1988"/>
    <w:rsid w:val="00BD68F8"/>
    <w:rsid w:val="00BD69F8"/>
    <w:rsid w:val="00BE0D4D"/>
    <w:rsid w:val="00BE5829"/>
    <w:rsid w:val="00BE5E18"/>
    <w:rsid w:val="00BF47B5"/>
    <w:rsid w:val="00BF4E31"/>
    <w:rsid w:val="00C02767"/>
    <w:rsid w:val="00C11310"/>
    <w:rsid w:val="00C11A8E"/>
    <w:rsid w:val="00C13415"/>
    <w:rsid w:val="00C22896"/>
    <w:rsid w:val="00C26767"/>
    <w:rsid w:val="00C3516A"/>
    <w:rsid w:val="00C51035"/>
    <w:rsid w:val="00C55CC6"/>
    <w:rsid w:val="00C564C9"/>
    <w:rsid w:val="00C569D6"/>
    <w:rsid w:val="00C600DC"/>
    <w:rsid w:val="00C62E79"/>
    <w:rsid w:val="00C67A72"/>
    <w:rsid w:val="00C73778"/>
    <w:rsid w:val="00C754AD"/>
    <w:rsid w:val="00C75D4E"/>
    <w:rsid w:val="00C7673F"/>
    <w:rsid w:val="00C80258"/>
    <w:rsid w:val="00C8097F"/>
    <w:rsid w:val="00C825F9"/>
    <w:rsid w:val="00C853E7"/>
    <w:rsid w:val="00C87D71"/>
    <w:rsid w:val="00C9069D"/>
    <w:rsid w:val="00C9106C"/>
    <w:rsid w:val="00C92006"/>
    <w:rsid w:val="00C93727"/>
    <w:rsid w:val="00CA57B2"/>
    <w:rsid w:val="00CA5BA2"/>
    <w:rsid w:val="00CB574E"/>
    <w:rsid w:val="00CB65AA"/>
    <w:rsid w:val="00CC180A"/>
    <w:rsid w:val="00CC366A"/>
    <w:rsid w:val="00CD392E"/>
    <w:rsid w:val="00CE2A07"/>
    <w:rsid w:val="00CE4A20"/>
    <w:rsid w:val="00CF011B"/>
    <w:rsid w:val="00CF2100"/>
    <w:rsid w:val="00CF22DA"/>
    <w:rsid w:val="00D002B2"/>
    <w:rsid w:val="00D011F9"/>
    <w:rsid w:val="00D1307F"/>
    <w:rsid w:val="00D13555"/>
    <w:rsid w:val="00D33BC2"/>
    <w:rsid w:val="00D37926"/>
    <w:rsid w:val="00D408A2"/>
    <w:rsid w:val="00D41BFC"/>
    <w:rsid w:val="00D5115B"/>
    <w:rsid w:val="00D5501C"/>
    <w:rsid w:val="00D55876"/>
    <w:rsid w:val="00D60058"/>
    <w:rsid w:val="00D646B7"/>
    <w:rsid w:val="00D72586"/>
    <w:rsid w:val="00D732B7"/>
    <w:rsid w:val="00D737D6"/>
    <w:rsid w:val="00D74A45"/>
    <w:rsid w:val="00D764C2"/>
    <w:rsid w:val="00D825C5"/>
    <w:rsid w:val="00D84C2E"/>
    <w:rsid w:val="00D878F1"/>
    <w:rsid w:val="00D92FA0"/>
    <w:rsid w:val="00DA0B7A"/>
    <w:rsid w:val="00DA1F2E"/>
    <w:rsid w:val="00DB0CEC"/>
    <w:rsid w:val="00DC0DB9"/>
    <w:rsid w:val="00DC271E"/>
    <w:rsid w:val="00DC5BA9"/>
    <w:rsid w:val="00DD3407"/>
    <w:rsid w:val="00DD4719"/>
    <w:rsid w:val="00DD4962"/>
    <w:rsid w:val="00DD7146"/>
    <w:rsid w:val="00DE465F"/>
    <w:rsid w:val="00DE6A9C"/>
    <w:rsid w:val="00DF35DA"/>
    <w:rsid w:val="00DF3FFF"/>
    <w:rsid w:val="00DF553B"/>
    <w:rsid w:val="00E07F0E"/>
    <w:rsid w:val="00E12899"/>
    <w:rsid w:val="00E152B4"/>
    <w:rsid w:val="00E178E4"/>
    <w:rsid w:val="00E2017F"/>
    <w:rsid w:val="00E20913"/>
    <w:rsid w:val="00E217F2"/>
    <w:rsid w:val="00E22CD0"/>
    <w:rsid w:val="00E23BC4"/>
    <w:rsid w:val="00E34E0D"/>
    <w:rsid w:val="00E35593"/>
    <w:rsid w:val="00E42011"/>
    <w:rsid w:val="00E465CF"/>
    <w:rsid w:val="00E53F2E"/>
    <w:rsid w:val="00E61867"/>
    <w:rsid w:val="00E628E2"/>
    <w:rsid w:val="00E633B0"/>
    <w:rsid w:val="00E660A5"/>
    <w:rsid w:val="00E664C1"/>
    <w:rsid w:val="00E67B27"/>
    <w:rsid w:val="00E71C5F"/>
    <w:rsid w:val="00E72674"/>
    <w:rsid w:val="00E8253A"/>
    <w:rsid w:val="00E905D5"/>
    <w:rsid w:val="00E958B0"/>
    <w:rsid w:val="00EA03AF"/>
    <w:rsid w:val="00EA3940"/>
    <w:rsid w:val="00EB149F"/>
    <w:rsid w:val="00EB3388"/>
    <w:rsid w:val="00EB58A9"/>
    <w:rsid w:val="00ED1773"/>
    <w:rsid w:val="00ED31D5"/>
    <w:rsid w:val="00EF2CCE"/>
    <w:rsid w:val="00F04166"/>
    <w:rsid w:val="00F05BA5"/>
    <w:rsid w:val="00F11104"/>
    <w:rsid w:val="00F13992"/>
    <w:rsid w:val="00F16A86"/>
    <w:rsid w:val="00F23B70"/>
    <w:rsid w:val="00F23D71"/>
    <w:rsid w:val="00F24899"/>
    <w:rsid w:val="00F26DC9"/>
    <w:rsid w:val="00F27658"/>
    <w:rsid w:val="00F3279D"/>
    <w:rsid w:val="00F35CBA"/>
    <w:rsid w:val="00F37DBE"/>
    <w:rsid w:val="00F463F9"/>
    <w:rsid w:val="00F46991"/>
    <w:rsid w:val="00F50703"/>
    <w:rsid w:val="00F517A6"/>
    <w:rsid w:val="00F52844"/>
    <w:rsid w:val="00F55764"/>
    <w:rsid w:val="00F60AFE"/>
    <w:rsid w:val="00F66B46"/>
    <w:rsid w:val="00F73170"/>
    <w:rsid w:val="00F747AC"/>
    <w:rsid w:val="00F76024"/>
    <w:rsid w:val="00F76222"/>
    <w:rsid w:val="00F77B02"/>
    <w:rsid w:val="00F80FC1"/>
    <w:rsid w:val="00F817B4"/>
    <w:rsid w:val="00F8362D"/>
    <w:rsid w:val="00F8502E"/>
    <w:rsid w:val="00F85143"/>
    <w:rsid w:val="00F86B2A"/>
    <w:rsid w:val="00F872A1"/>
    <w:rsid w:val="00F92E89"/>
    <w:rsid w:val="00F93609"/>
    <w:rsid w:val="00F94552"/>
    <w:rsid w:val="00F9732E"/>
    <w:rsid w:val="00FA1C54"/>
    <w:rsid w:val="00FB2908"/>
    <w:rsid w:val="00FB7A90"/>
    <w:rsid w:val="00FC2B73"/>
    <w:rsid w:val="00FC799A"/>
    <w:rsid w:val="00FC79C4"/>
    <w:rsid w:val="00FD1DE5"/>
    <w:rsid w:val="00FE09A0"/>
    <w:rsid w:val="00FE75B9"/>
    <w:rsid w:val="00FF0DE9"/>
    <w:rsid w:val="00FF3216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3DC869"/>
  <w15:chartTrackingRefBased/>
  <w15:docId w15:val="{286DB994-E000-4BA8-A08A-F06ACE0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037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2037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2037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037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03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3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7F0E"/>
  </w:style>
  <w:style w:type="paragraph" w:styleId="ac">
    <w:name w:val="header"/>
    <w:basedOn w:val="a"/>
    <w:link w:val="ad"/>
    <w:uiPriority w:val="99"/>
    <w:unhideWhenUsed/>
    <w:rsid w:val="00DE46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465F"/>
  </w:style>
  <w:style w:type="paragraph" w:styleId="ae">
    <w:name w:val="footer"/>
    <w:basedOn w:val="a"/>
    <w:link w:val="af"/>
    <w:uiPriority w:val="99"/>
    <w:unhideWhenUsed/>
    <w:rsid w:val="00DE46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D6FB-26DE-4FC8-A6E8-ABD16A9F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神戸市建築調整課</dc:creator>
  <cp:keywords/>
  <dc:description/>
  <cp:lastModifiedBy>神戸市建築調整課</cp:lastModifiedBy>
  <cp:revision>5</cp:revision>
  <cp:lastPrinted>2024-09-12T07:21:00Z</cp:lastPrinted>
  <dcterms:created xsi:type="dcterms:W3CDTF">2024-09-13T07:27:00Z</dcterms:created>
  <dcterms:modified xsi:type="dcterms:W3CDTF">2024-09-13T07:39:00Z</dcterms:modified>
</cp:coreProperties>
</file>