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88B3" w14:textId="4BF62FCD" w:rsidR="003A220E" w:rsidRPr="00132551" w:rsidRDefault="00EC5899" w:rsidP="003A220E">
      <w:pPr>
        <w:ind w:right="44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様式第１</w:t>
      </w:r>
      <w:r w:rsidR="00FF2C8A" w:rsidRPr="00132551">
        <w:rPr>
          <w:rFonts w:ascii="ＭＳ 明朝" w:hAnsi="ＭＳ 明朝" w:hint="eastAsia"/>
          <w:sz w:val="22"/>
          <w:szCs w:val="22"/>
        </w:rPr>
        <w:t>号</w:t>
      </w:r>
      <w:r w:rsidR="00523EAD" w:rsidRPr="00132551">
        <w:rPr>
          <w:rFonts w:ascii="ＭＳ 明朝" w:hAnsi="ＭＳ 明朝" w:hint="eastAsia"/>
          <w:sz w:val="22"/>
          <w:szCs w:val="22"/>
        </w:rPr>
        <w:t>（</w:t>
      </w:r>
      <w:r w:rsidR="00B5040F" w:rsidRPr="00132551">
        <w:rPr>
          <w:rFonts w:ascii="ＭＳ 明朝" w:hAnsi="ＭＳ 明朝" w:hint="eastAsia"/>
          <w:sz w:val="22"/>
          <w:szCs w:val="22"/>
        </w:rPr>
        <w:t>第３条</w:t>
      </w:r>
      <w:r w:rsidR="00523EAD" w:rsidRPr="00132551">
        <w:rPr>
          <w:rFonts w:ascii="ＭＳ 明朝" w:hAnsi="ＭＳ 明朝" w:hint="eastAsia"/>
          <w:sz w:val="22"/>
          <w:szCs w:val="22"/>
        </w:rPr>
        <w:t>関係）</w:t>
      </w:r>
      <w:r w:rsidR="00FF2C8A" w:rsidRPr="00132551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2EE12D98" w14:textId="77777777" w:rsidR="003A220E" w:rsidRPr="00132551" w:rsidRDefault="003A220E" w:rsidP="003A220E">
      <w:pPr>
        <w:ind w:right="44"/>
        <w:jc w:val="right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0F9EEFA5" w14:textId="77777777" w:rsidR="003A220E" w:rsidRPr="00132551" w:rsidRDefault="003A220E" w:rsidP="003A220E">
      <w:pPr>
        <w:ind w:right="44"/>
        <w:jc w:val="center"/>
        <w:rPr>
          <w:rFonts w:ascii="ＭＳ 明朝" w:hAnsi="ＭＳ 明朝"/>
          <w:b/>
          <w:sz w:val="22"/>
          <w:szCs w:val="22"/>
        </w:rPr>
      </w:pPr>
    </w:p>
    <w:p w14:paraId="5F5C5519" w14:textId="77777777" w:rsidR="003A220E" w:rsidRPr="00132551" w:rsidRDefault="007902D6" w:rsidP="003A220E">
      <w:pPr>
        <w:ind w:right="44"/>
        <w:jc w:val="center"/>
        <w:rPr>
          <w:b/>
          <w:sz w:val="32"/>
          <w:szCs w:val="32"/>
        </w:rPr>
      </w:pPr>
      <w:r w:rsidRPr="00132551">
        <w:rPr>
          <w:rFonts w:hint="eastAsia"/>
          <w:b/>
          <w:sz w:val="32"/>
          <w:szCs w:val="32"/>
        </w:rPr>
        <w:t>審判請求費用助成申請書</w:t>
      </w:r>
    </w:p>
    <w:p w14:paraId="743976D9" w14:textId="77777777" w:rsidR="003A220E" w:rsidRPr="00132551" w:rsidRDefault="003A220E" w:rsidP="003A220E">
      <w:pPr>
        <w:ind w:right="44"/>
        <w:rPr>
          <w:rFonts w:ascii="ＭＳ 明朝" w:hAnsi="ＭＳ 明朝"/>
          <w:sz w:val="22"/>
          <w:szCs w:val="22"/>
        </w:rPr>
      </w:pPr>
    </w:p>
    <w:p w14:paraId="5B9149B5" w14:textId="77777777" w:rsidR="003A220E" w:rsidRPr="00132551" w:rsidRDefault="003A220E" w:rsidP="003A220E">
      <w:pPr>
        <w:ind w:right="44"/>
        <w:rPr>
          <w:rFonts w:ascii="ＭＳ 明朝" w:hAnsi="ＭＳ 明朝"/>
          <w:sz w:val="22"/>
          <w:szCs w:val="22"/>
        </w:rPr>
      </w:pPr>
    </w:p>
    <w:p w14:paraId="6FC58DBA" w14:textId="77777777" w:rsidR="003A220E" w:rsidRPr="00132551" w:rsidRDefault="003A220E" w:rsidP="003A220E">
      <w:pPr>
        <w:ind w:right="44"/>
        <w:rPr>
          <w:rFonts w:ascii="ＭＳ 明朝" w:hAnsi="ＭＳ 明朝"/>
          <w:kern w:val="0"/>
          <w:sz w:val="22"/>
          <w:szCs w:val="22"/>
        </w:rPr>
      </w:pPr>
      <w:r w:rsidRPr="00132551">
        <w:rPr>
          <w:rFonts w:ascii="ＭＳ 明朝" w:hAnsi="ＭＳ 明朝" w:hint="eastAsia"/>
          <w:kern w:val="0"/>
          <w:sz w:val="22"/>
          <w:szCs w:val="22"/>
        </w:rPr>
        <w:t>神</w:t>
      </w:r>
      <w:r w:rsidR="00B114BC" w:rsidRPr="001325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32551">
        <w:rPr>
          <w:rFonts w:ascii="ＭＳ 明朝" w:hAnsi="ＭＳ 明朝" w:hint="eastAsia"/>
          <w:kern w:val="0"/>
          <w:sz w:val="22"/>
          <w:szCs w:val="22"/>
        </w:rPr>
        <w:t>戸</w:t>
      </w:r>
      <w:r w:rsidR="00B114BC" w:rsidRPr="001325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32551">
        <w:rPr>
          <w:rFonts w:ascii="ＭＳ 明朝" w:hAnsi="ＭＳ 明朝" w:hint="eastAsia"/>
          <w:kern w:val="0"/>
          <w:sz w:val="22"/>
          <w:szCs w:val="22"/>
        </w:rPr>
        <w:t>市</w:t>
      </w:r>
      <w:r w:rsidR="00B114BC" w:rsidRPr="001325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32551">
        <w:rPr>
          <w:rFonts w:ascii="ＭＳ 明朝" w:hAnsi="ＭＳ 明朝" w:hint="eastAsia"/>
          <w:kern w:val="0"/>
          <w:sz w:val="22"/>
          <w:szCs w:val="22"/>
        </w:rPr>
        <w:t>長</w:t>
      </w:r>
      <w:r w:rsidR="00B114BC" w:rsidRPr="00132551">
        <w:rPr>
          <w:rFonts w:ascii="ＭＳ 明朝" w:hAnsi="ＭＳ 明朝" w:hint="eastAsia"/>
          <w:kern w:val="0"/>
          <w:sz w:val="22"/>
          <w:szCs w:val="22"/>
        </w:rPr>
        <w:t xml:space="preserve">　宛</w:t>
      </w:r>
    </w:p>
    <w:p w14:paraId="08DB04C5" w14:textId="77777777" w:rsidR="00B114BC" w:rsidRPr="00132551" w:rsidRDefault="00B114BC" w:rsidP="003A220E">
      <w:pPr>
        <w:ind w:right="44"/>
        <w:rPr>
          <w:rFonts w:ascii="ＭＳ 明朝" w:hAnsi="ＭＳ 明朝"/>
          <w:sz w:val="22"/>
          <w:szCs w:val="22"/>
        </w:rPr>
      </w:pPr>
    </w:p>
    <w:p w14:paraId="5552B821" w14:textId="77777777" w:rsidR="00B114BC" w:rsidRPr="00132551" w:rsidRDefault="00B114BC" w:rsidP="00B114BC">
      <w:pPr>
        <w:ind w:right="44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申請者（被後見人等）</w:t>
      </w:r>
    </w:p>
    <w:tbl>
      <w:tblPr>
        <w:tblW w:w="90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73"/>
        <w:gridCol w:w="1426"/>
        <w:gridCol w:w="2534"/>
      </w:tblGrid>
      <w:tr w:rsidR="00132551" w:rsidRPr="00132551" w14:paraId="104F844B" w14:textId="77777777" w:rsidTr="00841892">
        <w:tc>
          <w:tcPr>
            <w:tcW w:w="1446" w:type="dxa"/>
            <w:shd w:val="clear" w:color="auto" w:fill="auto"/>
            <w:vAlign w:val="center"/>
          </w:tcPr>
          <w:p w14:paraId="3BC9B0E7" w14:textId="77777777" w:rsidR="00214DF5" w:rsidRPr="00132551" w:rsidRDefault="00214DF5" w:rsidP="00214DF5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申請時の居所</w:t>
            </w:r>
          </w:p>
          <w:p w14:paraId="616EBD87" w14:textId="439454E0" w:rsidR="00B114BC" w:rsidRPr="00132551" w:rsidRDefault="00214DF5" w:rsidP="00214DF5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szCs w:val="22"/>
                <w:fitText w:val="1320" w:id="-874785792"/>
              </w:rPr>
              <w:t>(自宅・入院・入所</w:t>
            </w:r>
            <w:r w:rsidRPr="00132551">
              <w:rPr>
                <w:rFonts w:ascii="ＭＳ 明朝" w:hAnsi="ＭＳ 明朝" w:hint="eastAsia"/>
                <w:spacing w:val="-13"/>
                <w:w w:val="66"/>
                <w:kern w:val="0"/>
                <w:sz w:val="22"/>
                <w:szCs w:val="22"/>
                <w:fitText w:val="1320" w:id="-874785792"/>
              </w:rPr>
              <w:t>)</w:t>
            </w:r>
          </w:p>
        </w:tc>
        <w:tc>
          <w:tcPr>
            <w:tcW w:w="7568" w:type="dxa"/>
            <w:gridSpan w:val="3"/>
            <w:shd w:val="clear" w:color="auto" w:fill="auto"/>
          </w:tcPr>
          <w:p w14:paraId="7069C153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42A92D4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4DF5" w:rsidRPr="00132551" w14:paraId="54069FC9" w14:textId="77777777" w:rsidTr="00496473">
        <w:trPr>
          <w:trHeight w:val="567"/>
        </w:trPr>
        <w:tc>
          <w:tcPr>
            <w:tcW w:w="1446" w:type="dxa"/>
            <w:shd w:val="clear" w:color="auto" w:fill="auto"/>
            <w:vAlign w:val="center"/>
          </w:tcPr>
          <w:p w14:paraId="5592EA57" w14:textId="77777777" w:rsidR="00B114BC" w:rsidRPr="00132551" w:rsidRDefault="00B114BC" w:rsidP="00496473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34F52F" w14:textId="77777777" w:rsidR="00B114BC" w:rsidRPr="00132551" w:rsidRDefault="00B114BC" w:rsidP="00496473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AAEBCEE" w14:textId="77777777" w:rsidR="00B114BC" w:rsidRPr="00132551" w:rsidRDefault="00B114BC" w:rsidP="00496473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C92BA6C" w14:textId="77777777" w:rsidR="00B114BC" w:rsidRPr="00132551" w:rsidRDefault="00B114BC" w:rsidP="00496473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14:paraId="1D2CB591" w14:textId="77777777" w:rsidR="003A220E" w:rsidRPr="00132551" w:rsidRDefault="003A220E" w:rsidP="003A220E">
      <w:pPr>
        <w:ind w:right="44"/>
        <w:rPr>
          <w:rFonts w:ascii="ＭＳ 明朝" w:hAnsi="ＭＳ 明朝"/>
          <w:sz w:val="22"/>
          <w:szCs w:val="22"/>
        </w:rPr>
      </w:pPr>
    </w:p>
    <w:p w14:paraId="573E4375" w14:textId="77777777" w:rsidR="00B114BC" w:rsidRPr="00132551" w:rsidRDefault="00B114BC" w:rsidP="00B114BC">
      <w:pPr>
        <w:ind w:right="44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代理人（後見人等）</w:t>
      </w:r>
    </w:p>
    <w:tbl>
      <w:tblPr>
        <w:tblW w:w="9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515"/>
        <w:gridCol w:w="1447"/>
        <w:gridCol w:w="2610"/>
      </w:tblGrid>
      <w:tr w:rsidR="00132551" w:rsidRPr="00132551" w14:paraId="03B57B9D" w14:textId="77777777" w:rsidTr="00841892">
        <w:tc>
          <w:tcPr>
            <w:tcW w:w="1446" w:type="dxa"/>
            <w:shd w:val="clear" w:color="auto" w:fill="auto"/>
            <w:vAlign w:val="center"/>
          </w:tcPr>
          <w:p w14:paraId="0AAEB9CC" w14:textId="77777777" w:rsidR="00B114BC" w:rsidRPr="00132551" w:rsidRDefault="00B114BC" w:rsidP="00841892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572" w:type="dxa"/>
            <w:gridSpan w:val="3"/>
            <w:shd w:val="clear" w:color="auto" w:fill="auto"/>
          </w:tcPr>
          <w:p w14:paraId="6C1A75DD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E288650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4BC" w:rsidRPr="00132551" w14:paraId="06817F87" w14:textId="77777777" w:rsidTr="00841892">
        <w:tc>
          <w:tcPr>
            <w:tcW w:w="1446" w:type="dxa"/>
            <w:shd w:val="clear" w:color="auto" w:fill="auto"/>
            <w:vAlign w:val="center"/>
          </w:tcPr>
          <w:p w14:paraId="6453F3A0" w14:textId="77777777" w:rsidR="00B114BC" w:rsidRPr="00132551" w:rsidRDefault="00B114BC" w:rsidP="00841892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03B626CF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（肩書）</w:t>
            </w:r>
          </w:p>
          <w:p w14:paraId="7DFB72F7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766E89" w14:textId="77777777" w:rsidR="00B114BC" w:rsidRPr="00132551" w:rsidRDefault="00B114BC" w:rsidP="00841892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10" w:type="dxa"/>
            <w:shd w:val="clear" w:color="auto" w:fill="auto"/>
          </w:tcPr>
          <w:p w14:paraId="047B3A8A" w14:textId="77777777" w:rsidR="00B114BC" w:rsidRPr="00132551" w:rsidRDefault="00B114BC" w:rsidP="00841892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0604C8" w14:textId="77777777" w:rsidR="003A220E" w:rsidRPr="00132551" w:rsidRDefault="003A220E" w:rsidP="003A220E">
      <w:pPr>
        <w:ind w:right="44"/>
        <w:rPr>
          <w:rFonts w:ascii="ＭＳ 明朝" w:hAnsi="ＭＳ 明朝"/>
          <w:sz w:val="22"/>
          <w:szCs w:val="22"/>
        </w:rPr>
      </w:pPr>
    </w:p>
    <w:p w14:paraId="4EF242F9" w14:textId="076D3895" w:rsidR="003A220E" w:rsidRPr="00132551" w:rsidRDefault="00DF3838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この度、</w:t>
      </w:r>
      <w:r w:rsidR="00393564" w:rsidRPr="00132551">
        <w:rPr>
          <w:rFonts w:ascii="ＭＳ 明朝" w:hAnsi="ＭＳ 明朝" w:hint="eastAsia"/>
          <w:sz w:val="22"/>
          <w:szCs w:val="22"/>
        </w:rPr>
        <w:t>見出しの費用の請求</w:t>
      </w:r>
      <w:r w:rsidR="003A220E" w:rsidRPr="00132551">
        <w:rPr>
          <w:rFonts w:ascii="ＭＳ 明朝" w:hAnsi="ＭＳ 明朝" w:hint="eastAsia"/>
          <w:sz w:val="22"/>
          <w:szCs w:val="22"/>
        </w:rPr>
        <w:t>が</w:t>
      </w:r>
      <w:r w:rsidR="00393564" w:rsidRPr="00132551">
        <w:rPr>
          <w:rFonts w:ascii="ＭＳ 明朝" w:hAnsi="ＭＳ 明朝" w:hint="eastAsia"/>
          <w:sz w:val="22"/>
          <w:szCs w:val="22"/>
        </w:rPr>
        <w:t>ありま</w:t>
      </w:r>
      <w:r w:rsidR="00F825AB" w:rsidRPr="00132551">
        <w:rPr>
          <w:rFonts w:ascii="ＭＳ 明朝" w:hAnsi="ＭＳ 明朝" w:hint="eastAsia"/>
          <w:sz w:val="22"/>
          <w:szCs w:val="22"/>
        </w:rPr>
        <w:t>したが、</w:t>
      </w:r>
      <w:r w:rsidR="003A220E" w:rsidRPr="00132551">
        <w:rPr>
          <w:rFonts w:ascii="ＭＳ 明朝" w:hAnsi="ＭＳ 明朝" w:hint="eastAsia"/>
          <w:sz w:val="22"/>
          <w:szCs w:val="22"/>
        </w:rPr>
        <w:t>被後見人等による支払いが困難なため</w:t>
      </w:r>
      <w:r w:rsidR="00F825AB" w:rsidRPr="00132551">
        <w:rPr>
          <w:rFonts w:ascii="ＭＳ 明朝" w:hAnsi="ＭＳ 明朝" w:hint="eastAsia"/>
          <w:sz w:val="22"/>
          <w:szCs w:val="22"/>
        </w:rPr>
        <w:t>、</w:t>
      </w:r>
      <w:r w:rsidR="00393564" w:rsidRPr="00132551">
        <w:rPr>
          <w:rFonts w:ascii="ＭＳ 明朝" w:hAnsi="ＭＳ 明朝" w:hint="eastAsia"/>
          <w:sz w:val="22"/>
          <w:szCs w:val="22"/>
        </w:rPr>
        <w:t>費用</w:t>
      </w:r>
      <w:r w:rsidR="003A220E" w:rsidRPr="00132551">
        <w:rPr>
          <w:rFonts w:ascii="ＭＳ 明朝" w:hAnsi="ＭＳ 明朝" w:hint="eastAsia"/>
          <w:sz w:val="22"/>
          <w:szCs w:val="22"/>
        </w:rPr>
        <w:t>の助成を</w:t>
      </w:r>
      <w:r w:rsidR="00B557F2" w:rsidRPr="00132551">
        <w:rPr>
          <w:rFonts w:ascii="ＭＳ 明朝" w:hAnsi="ＭＳ 明朝" w:hint="eastAsia"/>
          <w:sz w:val="22"/>
          <w:szCs w:val="22"/>
        </w:rPr>
        <w:t>お願いします</w:t>
      </w:r>
      <w:r w:rsidR="003A220E" w:rsidRPr="00132551">
        <w:rPr>
          <w:rFonts w:ascii="ＭＳ 明朝" w:hAnsi="ＭＳ 明朝" w:hint="eastAsia"/>
          <w:sz w:val="22"/>
          <w:szCs w:val="22"/>
        </w:rPr>
        <w:t>。</w:t>
      </w:r>
    </w:p>
    <w:p w14:paraId="3F002DE3" w14:textId="77777777" w:rsidR="003A220E" w:rsidRPr="00132551" w:rsidRDefault="003A220E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04ED38BB" w14:textId="77777777" w:rsidR="00393564" w:rsidRPr="00132551" w:rsidRDefault="00393564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</w:p>
    <w:p w14:paraId="1BA61A8E" w14:textId="77777777" w:rsidR="003A220E" w:rsidRPr="00132551" w:rsidRDefault="003A220E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2"/>
        <w:gridCol w:w="5149"/>
      </w:tblGrid>
      <w:tr w:rsidR="00132551" w:rsidRPr="00132551" w14:paraId="75EED363" w14:textId="77777777" w:rsidTr="00393564">
        <w:trPr>
          <w:trHeight w:val="615"/>
        </w:trPr>
        <w:tc>
          <w:tcPr>
            <w:tcW w:w="3648" w:type="dxa"/>
            <w:vAlign w:val="center"/>
          </w:tcPr>
          <w:p w14:paraId="4E556B0A" w14:textId="77777777" w:rsidR="003A220E" w:rsidRPr="00132551" w:rsidRDefault="003A220E" w:rsidP="000931E2">
            <w:pPr>
              <w:ind w:right="44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後見等決定の類型</w:t>
            </w:r>
          </w:p>
        </w:tc>
        <w:tc>
          <w:tcPr>
            <w:tcW w:w="5172" w:type="dxa"/>
            <w:vAlign w:val="center"/>
          </w:tcPr>
          <w:p w14:paraId="3DF833FA" w14:textId="77777777" w:rsidR="003A220E" w:rsidRPr="00132551" w:rsidRDefault="003A220E" w:rsidP="000931E2">
            <w:pPr>
              <w:ind w:right="44"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後見・保佐・補助</w:t>
            </w:r>
          </w:p>
        </w:tc>
      </w:tr>
      <w:tr w:rsidR="003A220E" w:rsidRPr="00132551" w14:paraId="2CA37E37" w14:textId="77777777" w:rsidTr="00393564">
        <w:trPr>
          <w:trHeight w:val="615"/>
        </w:trPr>
        <w:tc>
          <w:tcPr>
            <w:tcW w:w="3648" w:type="dxa"/>
            <w:vAlign w:val="center"/>
          </w:tcPr>
          <w:p w14:paraId="66306770" w14:textId="77777777" w:rsidR="003A220E" w:rsidRPr="00132551" w:rsidRDefault="003A220E" w:rsidP="000931E2">
            <w:pPr>
              <w:ind w:right="44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32551">
              <w:rPr>
                <w:rFonts w:ascii="ＭＳ 明朝" w:hAnsi="ＭＳ 明朝" w:hint="eastAsia"/>
                <w:sz w:val="22"/>
                <w:szCs w:val="22"/>
              </w:rPr>
              <w:t>後見</w:t>
            </w:r>
            <w:r w:rsidR="00393564" w:rsidRPr="00132551">
              <w:rPr>
                <w:rFonts w:ascii="ＭＳ 明朝" w:hAnsi="ＭＳ 明朝" w:hint="eastAsia"/>
                <w:sz w:val="22"/>
                <w:szCs w:val="22"/>
              </w:rPr>
              <w:t>等開始の審判請求費用</w:t>
            </w:r>
          </w:p>
        </w:tc>
        <w:tc>
          <w:tcPr>
            <w:tcW w:w="5172" w:type="dxa"/>
            <w:vAlign w:val="center"/>
          </w:tcPr>
          <w:p w14:paraId="69FD11DF" w14:textId="77777777" w:rsidR="003A220E" w:rsidRPr="00132551" w:rsidRDefault="003A220E" w:rsidP="000931E2">
            <w:pPr>
              <w:ind w:right="44"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2DD488" w14:textId="77777777" w:rsidR="007B5C12" w:rsidRPr="00132551" w:rsidRDefault="007B5C12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</w:p>
    <w:p w14:paraId="543F22FF" w14:textId="77777777" w:rsidR="007B5C12" w:rsidRPr="00132551" w:rsidRDefault="007B5C12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</w:p>
    <w:p w14:paraId="152E7651" w14:textId="77777777" w:rsidR="003A220E" w:rsidRPr="00132551" w:rsidRDefault="00B114BC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【</w:t>
      </w:r>
      <w:r w:rsidR="003A220E" w:rsidRPr="00132551">
        <w:rPr>
          <w:rFonts w:ascii="ＭＳ 明朝" w:hAnsi="ＭＳ 明朝" w:hint="eastAsia"/>
          <w:sz w:val="22"/>
          <w:szCs w:val="22"/>
        </w:rPr>
        <w:t>添付書類</w:t>
      </w:r>
      <w:r w:rsidRPr="00132551">
        <w:rPr>
          <w:rFonts w:ascii="ＭＳ 明朝" w:hAnsi="ＭＳ 明朝" w:hint="eastAsia"/>
          <w:sz w:val="22"/>
          <w:szCs w:val="22"/>
        </w:rPr>
        <w:t>】</w:t>
      </w:r>
    </w:p>
    <w:p w14:paraId="327DC78F" w14:textId="77777777" w:rsidR="00B114BC" w:rsidRPr="00132551" w:rsidRDefault="007B5C12" w:rsidP="003A220E">
      <w:pPr>
        <w:ind w:right="44" w:firstLineChars="100" w:firstLine="220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 xml:space="preserve">　</w:t>
      </w:r>
      <w:r w:rsidR="00B114BC" w:rsidRPr="00132551">
        <w:rPr>
          <w:rFonts w:ascii="ＭＳ 明朝" w:hAnsi="ＭＳ 明朝" w:hint="eastAsia"/>
          <w:sz w:val="22"/>
          <w:szCs w:val="22"/>
        </w:rPr>
        <w:t xml:space="preserve">□　</w:t>
      </w:r>
      <w:r w:rsidR="003A220E" w:rsidRPr="00132551">
        <w:rPr>
          <w:rFonts w:ascii="ＭＳ 明朝" w:hAnsi="ＭＳ 明朝" w:hint="eastAsia"/>
          <w:sz w:val="22"/>
          <w:szCs w:val="22"/>
        </w:rPr>
        <w:t>財産目録</w:t>
      </w:r>
      <w:r w:rsidR="00B114BC" w:rsidRPr="00132551">
        <w:rPr>
          <w:rFonts w:ascii="ＭＳ 明朝" w:hAnsi="ＭＳ 明朝" w:hint="eastAsia"/>
          <w:sz w:val="22"/>
          <w:szCs w:val="22"/>
        </w:rPr>
        <w:t>の写し</w:t>
      </w:r>
    </w:p>
    <w:p w14:paraId="1E5D9364" w14:textId="77777777" w:rsidR="003A220E" w:rsidRPr="00132551" w:rsidRDefault="00B114BC" w:rsidP="00B114BC">
      <w:pPr>
        <w:ind w:leftChars="100" w:left="210" w:rightChars="21" w:right="44" w:firstLineChars="100" w:firstLine="220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□　収支予定表の写し</w:t>
      </w:r>
    </w:p>
    <w:p w14:paraId="24E24EA6" w14:textId="28645E6C" w:rsidR="00496473" w:rsidRPr="00132551" w:rsidRDefault="00496473" w:rsidP="00B114BC">
      <w:pPr>
        <w:ind w:leftChars="100" w:left="210" w:rightChars="21" w:right="44" w:firstLineChars="100" w:firstLine="220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□　保護決定通知書（最低生活費</w:t>
      </w:r>
      <w:r w:rsidR="0038683D" w:rsidRPr="00132551">
        <w:rPr>
          <w:rFonts w:hint="eastAsia"/>
          <w:sz w:val="22"/>
          <w:szCs w:val="22"/>
        </w:rPr>
        <w:t>の記載がある最新のもの</w:t>
      </w:r>
      <w:r w:rsidRPr="00132551">
        <w:rPr>
          <w:rFonts w:ascii="ＭＳ 明朝" w:hAnsi="ＭＳ 明朝" w:hint="eastAsia"/>
          <w:sz w:val="22"/>
          <w:szCs w:val="22"/>
        </w:rPr>
        <w:t>）の写し</w:t>
      </w:r>
    </w:p>
    <w:p w14:paraId="06EC2006" w14:textId="576A5240" w:rsidR="00A9197F" w:rsidRPr="00132551" w:rsidRDefault="00B114BC" w:rsidP="00496473">
      <w:pPr>
        <w:ind w:leftChars="300" w:left="630" w:rightChars="21" w:right="44" w:firstLineChars="100" w:firstLine="220"/>
        <w:rPr>
          <w:rFonts w:ascii="ＭＳ 明朝" w:hAnsi="ＭＳ 明朝"/>
          <w:sz w:val="22"/>
          <w:szCs w:val="22"/>
        </w:rPr>
      </w:pPr>
      <w:r w:rsidRPr="00132551">
        <w:rPr>
          <w:rFonts w:ascii="ＭＳ 明朝" w:hAnsi="ＭＳ 明朝" w:hint="eastAsia"/>
          <w:sz w:val="22"/>
          <w:szCs w:val="22"/>
        </w:rPr>
        <w:t>※生活保護受給者の場合</w:t>
      </w:r>
    </w:p>
    <w:sectPr w:rsidR="00A9197F" w:rsidRPr="00132551" w:rsidSect="004D705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C87A1" w14:textId="77777777" w:rsidR="00841892" w:rsidRDefault="00841892" w:rsidP="003A220E">
      <w:r>
        <w:separator/>
      </w:r>
    </w:p>
  </w:endnote>
  <w:endnote w:type="continuationSeparator" w:id="0">
    <w:p w14:paraId="7826B479" w14:textId="77777777" w:rsidR="00841892" w:rsidRDefault="00841892" w:rsidP="003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2690" w14:textId="77777777" w:rsidR="00841892" w:rsidRDefault="00841892" w:rsidP="003A220E">
      <w:r>
        <w:separator/>
      </w:r>
    </w:p>
  </w:footnote>
  <w:footnote w:type="continuationSeparator" w:id="0">
    <w:p w14:paraId="3DD27F5C" w14:textId="77777777" w:rsidR="00841892" w:rsidRDefault="00841892" w:rsidP="003A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6"/>
    <w:rsid w:val="00005F79"/>
    <w:rsid w:val="000772DE"/>
    <w:rsid w:val="00087D74"/>
    <w:rsid w:val="000931E2"/>
    <w:rsid w:val="00094249"/>
    <w:rsid w:val="00120106"/>
    <w:rsid w:val="00123C41"/>
    <w:rsid w:val="00132551"/>
    <w:rsid w:val="001479BD"/>
    <w:rsid w:val="0017681F"/>
    <w:rsid w:val="00187D17"/>
    <w:rsid w:val="001E160B"/>
    <w:rsid w:val="00207225"/>
    <w:rsid w:val="00214DF5"/>
    <w:rsid w:val="002916DA"/>
    <w:rsid w:val="002E2B0F"/>
    <w:rsid w:val="0038683D"/>
    <w:rsid w:val="00393564"/>
    <w:rsid w:val="003A220E"/>
    <w:rsid w:val="003D1B0D"/>
    <w:rsid w:val="00406B64"/>
    <w:rsid w:val="00430C0E"/>
    <w:rsid w:val="004605EC"/>
    <w:rsid w:val="00496473"/>
    <w:rsid w:val="004D7052"/>
    <w:rsid w:val="004F1E82"/>
    <w:rsid w:val="005160E3"/>
    <w:rsid w:val="00523EAD"/>
    <w:rsid w:val="00562910"/>
    <w:rsid w:val="00577172"/>
    <w:rsid w:val="005B264B"/>
    <w:rsid w:val="005D0956"/>
    <w:rsid w:val="005F5B10"/>
    <w:rsid w:val="006149B0"/>
    <w:rsid w:val="00690208"/>
    <w:rsid w:val="0069475D"/>
    <w:rsid w:val="00704800"/>
    <w:rsid w:val="00711C0A"/>
    <w:rsid w:val="007159FF"/>
    <w:rsid w:val="00756902"/>
    <w:rsid w:val="007902D6"/>
    <w:rsid w:val="00792C97"/>
    <w:rsid w:val="007979B5"/>
    <w:rsid w:val="007B5C12"/>
    <w:rsid w:val="007C1094"/>
    <w:rsid w:val="007E26BF"/>
    <w:rsid w:val="007F2D6B"/>
    <w:rsid w:val="007F6357"/>
    <w:rsid w:val="00841892"/>
    <w:rsid w:val="00873487"/>
    <w:rsid w:val="0089289F"/>
    <w:rsid w:val="008B61BF"/>
    <w:rsid w:val="008C39FC"/>
    <w:rsid w:val="009763FA"/>
    <w:rsid w:val="00980A1D"/>
    <w:rsid w:val="009A1F89"/>
    <w:rsid w:val="009A3CAF"/>
    <w:rsid w:val="00A12C4F"/>
    <w:rsid w:val="00A9197F"/>
    <w:rsid w:val="00AA65C2"/>
    <w:rsid w:val="00B114BC"/>
    <w:rsid w:val="00B140A9"/>
    <w:rsid w:val="00B5040F"/>
    <w:rsid w:val="00B5073C"/>
    <w:rsid w:val="00B557F2"/>
    <w:rsid w:val="00B7630E"/>
    <w:rsid w:val="00B7783C"/>
    <w:rsid w:val="00BE1BAE"/>
    <w:rsid w:val="00C15AF9"/>
    <w:rsid w:val="00C66B18"/>
    <w:rsid w:val="00D14900"/>
    <w:rsid w:val="00D170B2"/>
    <w:rsid w:val="00D24FEA"/>
    <w:rsid w:val="00D566F1"/>
    <w:rsid w:val="00D77EC9"/>
    <w:rsid w:val="00DA5E03"/>
    <w:rsid w:val="00DD6480"/>
    <w:rsid w:val="00DF3838"/>
    <w:rsid w:val="00E15AE7"/>
    <w:rsid w:val="00E21532"/>
    <w:rsid w:val="00EA3631"/>
    <w:rsid w:val="00EC0E19"/>
    <w:rsid w:val="00EC5899"/>
    <w:rsid w:val="00F002CB"/>
    <w:rsid w:val="00F43F34"/>
    <w:rsid w:val="00F547D1"/>
    <w:rsid w:val="00F71206"/>
    <w:rsid w:val="00F825AB"/>
    <w:rsid w:val="00FB5C02"/>
    <w:rsid w:val="00FB6009"/>
    <w:rsid w:val="00FF2C8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15222B"/>
  <w15:chartTrackingRefBased/>
  <w15:docId w15:val="{DC968E60-936C-4465-B4B7-69EC40E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F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2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20E"/>
    <w:rPr>
      <w:kern w:val="2"/>
      <w:sz w:val="21"/>
      <w:szCs w:val="24"/>
    </w:rPr>
  </w:style>
  <w:style w:type="paragraph" w:styleId="a6">
    <w:name w:val="footer"/>
    <w:basedOn w:val="a"/>
    <w:link w:val="a7"/>
    <w:rsid w:val="003A2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20E"/>
    <w:rPr>
      <w:kern w:val="2"/>
      <w:sz w:val="21"/>
      <w:szCs w:val="24"/>
    </w:rPr>
  </w:style>
  <w:style w:type="table" w:styleId="a8">
    <w:name w:val="Table Grid"/>
    <w:basedOn w:val="a1"/>
    <w:rsid w:val="00B1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B114BC"/>
    <w:rPr>
      <w:sz w:val="18"/>
      <w:szCs w:val="18"/>
    </w:rPr>
  </w:style>
  <w:style w:type="paragraph" w:styleId="aa">
    <w:name w:val="annotation text"/>
    <w:basedOn w:val="a"/>
    <w:link w:val="ab"/>
    <w:rsid w:val="00B114BC"/>
    <w:pPr>
      <w:jc w:val="left"/>
    </w:pPr>
  </w:style>
  <w:style w:type="character" w:customStyle="1" w:styleId="ab">
    <w:name w:val="コメント文字列 (文字)"/>
    <w:link w:val="aa"/>
    <w:rsid w:val="00B114B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5040F"/>
    <w:rPr>
      <w:b/>
      <w:bCs/>
    </w:rPr>
  </w:style>
  <w:style w:type="character" w:customStyle="1" w:styleId="ad">
    <w:name w:val="コメント内容 (文字)"/>
    <w:basedOn w:val="ab"/>
    <w:link w:val="ac"/>
    <w:rsid w:val="00B504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906B-A088-43D8-81FF-45F179AD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第１号様式(第４条)</vt:lpstr>
      <vt:lpstr>第１号様式(第４条)</vt:lpstr>
    </vt:vector>
  </TitlesOfParts>
  <Company>神戸市保健福祉局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第１号様式(第４条)</dc:title>
  <dc:subject/>
  <dc:creator>計画調整課</dc:creator>
  <cp:keywords/>
  <cp:lastModifiedBy>Windows ユーザー</cp:lastModifiedBy>
  <cp:revision>12</cp:revision>
  <cp:lastPrinted>2019-03-11T09:42:00Z</cp:lastPrinted>
  <dcterms:created xsi:type="dcterms:W3CDTF">2024-09-19T08:30:00Z</dcterms:created>
  <dcterms:modified xsi:type="dcterms:W3CDTF">2025-01-07T23:55:00Z</dcterms:modified>
</cp:coreProperties>
</file>